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10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"/>
        <w:gridCol w:w="1004"/>
        <w:gridCol w:w="2308"/>
        <w:gridCol w:w="1701"/>
        <w:gridCol w:w="3137"/>
      </w:tblGrid>
      <w:tr w:rsidR="00FA4B4C" w:rsidRPr="00DC7280" w14:paraId="59BB75FF" w14:textId="77777777" w:rsidTr="0054133E">
        <w:trPr>
          <w:trHeight w:val="463"/>
          <w:jc w:val="center"/>
        </w:trPr>
        <w:tc>
          <w:tcPr>
            <w:tcW w:w="911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7F8B178" w14:textId="7FEC81CA" w:rsidR="00FA4B4C" w:rsidRPr="00DC7280" w:rsidRDefault="00834199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İNŞAAT MÜHENDİSLİĞİ</w:t>
            </w:r>
            <w:r w:rsidR="00FA4B4C" w:rsidRPr="00DC7280">
              <w:rPr>
                <w:b/>
                <w:sz w:val="18"/>
                <w:szCs w:val="18"/>
              </w:rPr>
              <w:t xml:space="preserve"> ANABİLİM DALI </w:t>
            </w:r>
            <w:r w:rsidR="006C1B60" w:rsidRPr="00DC7280">
              <w:rPr>
                <w:b/>
                <w:sz w:val="18"/>
                <w:szCs w:val="18"/>
              </w:rPr>
              <w:t>TEZSİZ YÜKSEK LİSANS/</w:t>
            </w:r>
            <w:r w:rsidR="002E79FA" w:rsidRPr="00DC7280">
              <w:rPr>
                <w:b/>
                <w:sz w:val="18"/>
                <w:szCs w:val="18"/>
              </w:rPr>
              <w:t xml:space="preserve">TEZLİ </w:t>
            </w:r>
            <w:r w:rsidR="00FA4B4C" w:rsidRPr="00DC7280">
              <w:rPr>
                <w:b/>
                <w:sz w:val="18"/>
                <w:szCs w:val="18"/>
              </w:rPr>
              <w:t>YÜKSEK LİSANS/DOKTORA</w:t>
            </w:r>
          </w:p>
          <w:p w14:paraId="4ABD42E0" w14:textId="7C0A1B65" w:rsidR="00FA4B4C" w:rsidRPr="00DC7280" w:rsidRDefault="00B4016F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202</w:t>
            </w:r>
            <w:r w:rsidR="001E445B" w:rsidRPr="00DC7280">
              <w:rPr>
                <w:b/>
                <w:sz w:val="18"/>
                <w:szCs w:val="18"/>
              </w:rPr>
              <w:t>3</w:t>
            </w:r>
            <w:r w:rsidRPr="00DC7280">
              <w:rPr>
                <w:b/>
                <w:sz w:val="18"/>
                <w:szCs w:val="18"/>
              </w:rPr>
              <w:t>-</w:t>
            </w:r>
            <w:r w:rsidR="00FA4B4C" w:rsidRPr="00DC7280">
              <w:rPr>
                <w:b/>
                <w:sz w:val="18"/>
                <w:szCs w:val="18"/>
              </w:rPr>
              <w:t xml:space="preserve"> </w:t>
            </w:r>
            <w:r w:rsidR="00834199" w:rsidRPr="00DC7280">
              <w:rPr>
                <w:b/>
                <w:sz w:val="18"/>
                <w:szCs w:val="18"/>
              </w:rPr>
              <w:t>202</w:t>
            </w:r>
            <w:r w:rsidR="001E445B" w:rsidRPr="00DC7280">
              <w:rPr>
                <w:b/>
                <w:sz w:val="18"/>
                <w:szCs w:val="18"/>
              </w:rPr>
              <w:t>4</w:t>
            </w:r>
            <w:r w:rsidR="00FA4B4C" w:rsidRPr="00DC7280">
              <w:rPr>
                <w:b/>
                <w:sz w:val="18"/>
                <w:szCs w:val="18"/>
              </w:rPr>
              <w:t xml:space="preserve"> EĞİTİM-ÖĞRETİM </w:t>
            </w:r>
            <w:r w:rsidR="006F5D5E" w:rsidRPr="00DC7280">
              <w:rPr>
                <w:b/>
                <w:sz w:val="18"/>
                <w:szCs w:val="18"/>
              </w:rPr>
              <w:t xml:space="preserve">YILI </w:t>
            </w:r>
            <w:r w:rsidR="001E445B" w:rsidRPr="00DC7280">
              <w:rPr>
                <w:b/>
                <w:sz w:val="18"/>
                <w:szCs w:val="18"/>
              </w:rPr>
              <w:t>GÜZ</w:t>
            </w:r>
            <w:r w:rsidR="00834199" w:rsidRPr="00DC7280">
              <w:rPr>
                <w:b/>
                <w:sz w:val="18"/>
                <w:szCs w:val="18"/>
              </w:rPr>
              <w:t xml:space="preserve"> </w:t>
            </w:r>
            <w:r w:rsidR="00FA4B4C" w:rsidRPr="00DC7280">
              <w:rPr>
                <w:b/>
                <w:sz w:val="18"/>
                <w:szCs w:val="18"/>
              </w:rPr>
              <w:t xml:space="preserve">YARIYILI </w:t>
            </w:r>
            <w:r w:rsidR="002C28D8">
              <w:rPr>
                <w:b/>
                <w:sz w:val="18"/>
                <w:szCs w:val="18"/>
              </w:rPr>
              <w:t>GENEL</w:t>
            </w:r>
            <w:r w:rsidR="0042363E" w:rsidRPr="00DC7280">
              <w:rPr>
                <w:b/>
                <w:sz w:val="18"/>
                <w:szCs w:val="18"/>
              </w:rPr>
              <w:t xml:space="preserve"> SINAV (</w:t>
            </w:r>
            <w:r w:rsidR="002C28D8">
              <w:rPr>
                <w:b/>
                <w:sz w:val="18"/>
                <w:szCs w:val="18"/>
              </w:rPr>
              <w:t>FİNAL</w:t>
            </w:r>
            <w:r w:rsidR="0042363E" w:rsidRPr="00DC7280">
              <w:rPr>
                <w:b/>
                <w:sz w:val="18"/>
                <w:szCs w:val="18"/>
              </w:rPr>
              <w:t xml:space="preserve">) </w:t>
            </w:r>
          </w:p>
        </w:tc>
      </w:tr>
      <w:tr w:rsidR="00FA4B4C" w:rsidRPr="00DC7280" w14:paraId="4D17BD5D" w14:textId="77777777" w:rsidTr="0054133E">
        <w:trPr>
          <w:trHeight w:val="188"/>
          <w:jc w:val="center"/>
        </w:trPr>
        <w:tc>
          <w:tcPr>
            <w:tcW w:w="960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bottom"/>
          </w:tcPr>
          <w:p w14:paraId="07AAA3B0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GÜN</w:t>
            </w: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38564791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SAAT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61045B18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DERSİN KODU VE ADI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bottom"/>
          </w:tcPr>
          <w:p w14:paraId="7F278440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bottom"/>
          </w:tcPr>
          <w:p w14:paraId="2A0997F8" w14:textId="77777777" w:rsidR="00FA4B4C" w:rsidRPr="00DC7280" w:rsidRDefault="00FA4B4C" w:rsidP="00BB3660">
            <w:pPr>
              <w:jc w:val="center"/>
              <w:rPr>
                <w:b/>
                <w:sz w:val="18"/>
                <w:szCs w:val="18"/>
              </w:rPr>
            </w:pPr>
            <w:r w:rsidRPr="00DC7280">
              <w:rPr>
                <w:b/>
                <w:sz w:val="18"/>
                <w:szCs w:val="18"/>
              </w:rPr>
              <w:t>ÖĞRETİM ÜYESİ</w:t>
            </w:r>
          </w:p>
        </w:tc>
      </w:tr>
      <w:tr w:rsidR="00A95AD5" w:rsidRPr="00DC7280" w14:paraId="71E4F51D" w14:textId="77777777" w:rsidTr="00C22F6C">
        <w:trPr>
          <w:trHeight w:val="881"/>
          <w:jc w:val="center"/>
        </w:trPr>
        <w:tc>
          <w:tcPr>
            <w:tcW w:w="960" w:type="dxa"/>
            <w:vMerge w:val="restart"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713FC92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S</w:t>
            </w:r>
          </w:p>
          <w:p w14:paraId="24CD2CA8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6E36E4AC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L</w:t>
            </w:r>
          </w:p>
          <w:p w14:paraId="4AEF8ACD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I</w:t>
            </w:r>
          </w:p>
          <w:p w14:paraId="22C88270" w14:textId="686783CB" w:rsidR="00A95AD5" w:rsidRPr="00DC7280" w:rsidRDefault="00A95AD5" w:rsidP="00C22F6C">
            <w:pPr>
              <w:jc w:val="center"/>
              <w:rPr>
                <w:sz w:val="18"/>
                <w:szCs w:val="18"/>
              </w:rPr>
            </w:pPr>
          </w:p>
          <w:p w14:paraId="5004F14A" w14:textId="78AAC0A0" w:rsidR="00A95AD5" w:rsidRPr="00DC7280" w:rsidRDefault="00A95AD5" w:rsidP="00CE6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68A99147" w14:textId="3EB30E2A" w:rsidR="00A95AD5" w:rsidRPr="00DC7280" w:rsidRDefault="00E0436C" w:rsidP="00C22F6C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</w:t>
            </w:r>
            <w:r w:rsidR="00A95AD5" w:rsidRPr="00DC7280">
              <w:rPr>
                <w:sz w:val="16"/>
                <w:szCs w:val="16"/>
              </w:rPr>
              <w:t>.</w:t>
            </w:r>
            <w:r w:rsidR="00042DD8" w:rsidRPr="00DC7280">
              <w:rPr>
                <w:sz w:val="16"/>
                <w:szCs w:val="16"/>
              </w:rPr>
              <w:t>00</w:t>
            </w:r>
            <w:r w:rsidR="00A95AD5" w:rsidRPr="00DC7280">
              <w:rPr>
                <w:sz w:val="16"/>
                <w:szCs w:val="16"/>
              </w:rPr>
              <w:t>-1</w:t>
            </w:r>
            <w:r w:rsidRPr="00DC7280">
              <w:rPr>
                <w:sz w:val="16"/>
                <w:szCs w:val="16"/>
              </w:rPr>
              <w:t>0</w:t>
            </w:r>
            <w:r w:rsidR="00A95AD5" w:rsidRPr="00DC7280">
              <w:rPr>
                <w:sz w:val="16"/>
                <w:szCs w:val="16"/>
              </w:rPr>
              <w:t>.</w:t>
            </w:r>
            <w:r w:rsidR="00042DD8" w:rsidRPr="00DC7280">
              <w:rPr>
                <w:sz w:val="16"/>
                <w:szCs w:val="16"/>
              </w:rPr>
              <w:t>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2766F7FB" w14:textId="77777777" w:rsidR="00295F4B" w:rsidRDefault="00295F4B" w:rsidP="00C22F6C">
            <w:pPr>
              <w:jc w:val="center"/>
              <w:rPr>
                <w:bCs/>
                <w:sz w:val="16"/>
                <w:szCs w:val="16"/>
              </w:rPr>
            </w:pPr>
          </w:p>
          <w:p w14:paraId="280204E1" w14:textId="689261A1" w:rsidR="00684E23" w:rsidRPr="00DC7280" w:rsidRDefault="00E9063B" w:rsidP="00C22F6C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IM5060- Endüstriyel Atıkların Betonda Kullanımı</w:t>
            </w:r>
            <w:r w:rsidRPr="00DC7280">
              <w:rPr>
                <w:bCs/>
                <w:sz w:val="16"/>
                <w:szCs w:val="16"/>
              </w:rPr>
              <w:t xml:space="preserve"> </w:t>
            </w:r>
          </w:p>
          <w:p w14:paraId="4C373220" w14:textId="45BB4058" w:rsidR="00A95AD5" w:rsidRPr="00DC7280" w:rsidRDefault="00A95AD5" w:rsidP="00C22F6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7C8ACD96" w14:textId="65C03321" w:rsidR="00A95AD5" w:rsidRPr="00DC7280" w:rsidRDefault="006C0553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="00A95AD5"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="006E3AA5" w:rsidRPr="00DC7280">
              <w:rPr>
                <w:sz w:val="16"/>
                <w:szCs w:val="16"/>
              </w:rPr>
              <w:t>1</w:t>
            </w:r>
            <w:r w:rsidR="00A95AD5" w:rsidRPr="00DC7280">
              <w:rPr>
                <w:sz w:val="16"/>
                <w:szCs w:val="16"/>
              </w:rPr>
              <w:t>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FDFD22" w14:textId="5BE72A69" w:rsidR="00A95AD5" w:rsidRPr="00DC7280" w:rsidRDefault="00684E23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</w:t>
            </w:r>
            <w:r w:rsidR="00B474F1" w:rsidRPr="00DC7280">
              <w:rPr>
                <w:sz w:val="16"/>
                <w:szCs w:val="16"/>
              </w:rPr>
              <w:t>oç. Dr.</w:t>
            </w:r>
            <w:r w:rsidRPr="00DC7280">
              <w:rPr>
                <w:sz w:val="16"/>
                <w:szCs w:val="16"/>
              </w:rPr>
              <w:t xml:space="preserve"> Selim CEMALGİL;</w:t>
            </w:r>
          </w:p>
        </w:tc>
      </w:tr>
      <w:tr w:rsidR="00E0436C" w:rsidRPr="00DC7280" w14:paraId="06499A42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6BD1C24" w14:textId="77777777" w:rsidR="00E0436C" w:rsidRPr="00DC7280" w:rsidRDefault="00E0436C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1FED4DD9" w14:textId="67BF38A7" w:rsidR="00E0436C" w:rsidRPr="00DC7280" w:rsidRDefault="00042DD8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</w:t>
            </w:r>
            <w:r w:rsidR="006C5448" w:rsidRPr="00DC7280">
              <w:rPr>
                <w:sz w:val="16"/>
                <w:szCs w:val="16"/>
              </w:rPr>
              <w:t>4</w:t>
            </w:r>
            <w:r w:rsidRPr="00DC7280">
              <w:rPr>
                <w:sz w:val="16"/>
                <w:szCs w:val="16"/>
              </w:rPr>
              <w:t>5-12.</w:t>
            </w:r>
            <w:r w:rsidR="006C5448" w:rsidRPr="00DC7280">
              <w:rPr>
                <w:sz w:val="16"/>
                <w:szCs w:val="16"/>
              </w:rPr>
              <w:t>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DD03D38" w14:textId="3F7031ED" w:rsidR="00E0436C" w:rsidRPr="00DC7280" w:rsidRDefault="00F64704" w:rsidP="00C22F6C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</w:t>
            </w:r>
            <w:r w:rsidR="00B13E29" w:rsidRPr="00DC7280">
              <w:rPr>
                <w:sz w:val="16"/>
                <w:szCs w:val="16"/>
              </w:rPr>
              <w:t>47</w:t>
            </w:r>
            <w:r w:rsidRPr="00DC7280">
              <w:rPr>
                <w:sz w:val="16"/>
                <w:szCs w:val="16"/>
              </w:rPr>
              <w:t>-</w:t>
            </w:r>
            <w:r w:rsidR="00B13E29" w:rsidRPr="00DC7280">
              <w:rPr>
                <w:sz w:val="16"/>
                <w:szCs w:val="16"/>
              </w:rPr>
              <w:t>İleri Temel İnşaatı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68C980CE" w14:textId="6C0698AB" w:rsidR="00E0436C" w:rsidRPr="00DC7280" w:rsidRDefault="006C0553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5F5B98" w14:textId="134E11BB" w:rsidR="00E0436C" w:rsidRPr="00DC7280" w:rsidRDefault="00B726E5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</w:t>
            </w:r>
            <w:r w:rsidR="008F049A">
              <w:rPr>
                <w:sz w:val="16"/>
                <w:szCs w:val="16"/>
              </w:rPr>
              <w:t xml:space="preserve">. </w:t>
            </w:r>
            <w:r w:rsidRPr="00DC7280">
              <w:rPr>
                <w:sz w:val="16"/>
                <w:szCs w:val="16"/>
              </w:rPr>
              <w:t>Üyesi Özlem ERDEM;</w:t>
            </w:r>
          </w:p>
        </w:tc>
      </w:tr>
      <w:tr w:rsidR="00213F2F" w:rsidRPr="00DC7280" w14:paraId="2162DF83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1F5C0AC" w14:textId="77777777" w:rsidR="00213F2F" w:rsidRPr="00DC7280" w:rsidRDefault="00213F2F" w:rsidP="00C22F6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BED2E7F" w14:textId="3B64ACB9" w:rsidR="00213F2F" w:rsidRPr="00DC7280" w:rsidRDefault="00213F2F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</w:t>
            </w:r>
            <w:r w:rsidR="006C5448" w:rsidRPr="00DC7280">
              <w:rPr>
                <w:sz w:val="16"/>
                <w:szCs w:val="16"/>
              </w:rPr>
              <w:t>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51D97D4" w14:textId="0378C887" w:rsidR="00213F2F" w:rsidRPr="00DC7280" w:rsidRDefault="00E9063B" w:rsidP="00C22F6C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IM5058-Kompozit Malzemeler</w:t>
            </w:r>
            <w:r w:rsidR="003F6495">
              <w:rPr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B567AC1" w14:textId="4769E663" w:rsidR="00213F2F" w:rsidRPr="00DC7280" w:rsidRDefault="006C0553" w:rsidP="00C22F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5FB527F" w14:textId="54C65A02" w:rsidR="00622EA7" w:rsidRPr="00DC7280" w:rsidRDefault="00B474F1" w:rsidP="00C22F6C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Selim CEMALGİL;</w:t>
            </w:r>
          </w:p>
          <w:p w14:paraId="7FB016AD" w14:textId="10DDD6F0" w:rsidR="00213F2F" w:rsidRPr="00DC7280" w:rsidRDefault="00213F2F" w:rsidP="00C22F6C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56185FF3" w14:textId="77777777" w:rsidTr="00C22F6C">
        <w:trPr>
          <w:trHeight w:val="941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79C4BCC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4214D176" w14:textId="6665C67B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33B47B8D" w14:textId="5802EEB2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</w:t>
            </w:r>
            <w:r w:rsidR="001F41D5" w:rsidRPr="00DC7280">
              <w:rPr>
                <w:sz w:val="16"/>
                <w:szCs w:val="16"/>
              </w:rPr>
              <w:t>5</w:t>
            </w:r>
            <w:r w:rsidRPr="00DC7280">
              <w:rPr>
                <w:sz w:val="16"/>
                <w:szCs w:val="16"/>
              </w:rPr>
              <w:t>-Sulama Tekniği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DF4A857" w14:textId="6BDCF15C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EFB1033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Yusuf DOĞAN;</w:t>
            </w:r>
          </w:p>
          <w:p w14:paraId="1DEADC76" w14:textId="19D3EDF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0133A364" w14:textId="77777777" w:rsidTr="00C22F6C">
        <w:trPr>
          <w:trHeight w:val="654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8DCEDA0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Ç</w:t>
            </w:r>
          </w:p>
          <w:p w14:paraId="5E94E445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11062068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3315FA7E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Ş</w:t>
            </w:r>
          </w:p>
          <w:p w14:paraId="6D377CE7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04BF8E8D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43CC689A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B</w:t>
            </w:r>
          </w:p>
          <w:p w14:paraId="13D5AA53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6819F921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6038C159" w14:textId="77777777" w:rsidR="00B474F1" w:rsidRPr="00DC7280" w:rsidRDefault="00B474F1" w:rsidP="00CE6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5E65E5" w14:textId="0B2B54FD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58F1FFB" w14:textId="77777777" w:rsidR="009A34EE" w:rsidRDefault="009A34EE" w:rsidP="00B474F1">
            <w:pPr>
              <w:jc w:val="center"/>
              <w:rPr>
                <w:sz w:val="16"/>
                <w:szCs w:val="16"/>
              </w:rPr>
            </w:pPr>
          </w:p>
          <w:p w14:paraId="58B1D66F" w14:textId="494FCD98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IM5026- Özel Betonlar</w:t>
            </w:r>
          </w:p>
          <w:p w14:paraId="4C77F7FA" w14:textId="5CAA1E63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1712057" w14:textId="06A11D67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BF2805F" w14:textId="12AE32CF" w:rsidR="00B474F1" w:rsidRPr="00DC7280" w:rsidRDefault="00DC7280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Nihan GÜLMEZ</w:t>
            </w:r>
          </w:p>
        </w:tc>
      </w:tr>
      <w:tr w:rsidR="00B474F1" w:rsidRPr="00DC7280" w14:paraId="49F372C6" w14:textId="77777777" w:rsidTr="00B3126E">
        <w:trPr>
          <w:trHeight w:val="522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74101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0E56515" w14:textId="18683432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B63A66E" w14:textId="688AFADE" w:rsidR="00B474F1" w:rsidRPr="00DC7280" w:rsidRDefault="00DC7280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IM5010- Yol Malzemeleri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08F48E99" w14:textId="6A7EEBD2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90F45BF" w14:textId="316C7C8D" w:rsidR="00B474F1" w:rsidRPr="00DC7280" w:rsidRDefault="00DC7280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Mustafa AKPOLAT</w:t>
            </w:r>
          </w:p>
        </w:tc>
      </w:tr>
      <w:tr w:rsidR="00B474F1" w:rsidRPr="00DC7280" w14:paraId="6AF5B810" w14:textId="77777777" w:rsidTr="00C22F6C">
        <w:trPr>
          <w:trHeight w:val="528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3978E6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9DFB3D2" w14:textId="5723AD29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760255D4" w14:textId="618A9A4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IM5024- Su Kuvvetleri Tesisleri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  <w:shd w:val="clear" w:color="auto" w:fill="auto"/>
            <w:noWrap/>
            <w:vAlign w:val="center"/>
          </w:tcPr>
          <w:p w14:paraId="52A39E5A" w14:textId="35FE3F55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0796FE5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Yusuf DOĞAN;</w:t>
            </w:r>
          </w:p>
          <w:p w14:paraId="69FEB1BE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34015417" w14:textId="77777777" w:rsidTr="00C22F6C">
        <w:trPr>
          <w:trHeight w:val="562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50FF5DE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0580484" w14:textId="18598F2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BB20A25" w14:textId="520704D3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IM5029-Zeminlerin Mühendislik Özellikleri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83BE27E" w14:textId="5784746A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C6CC654" w14:textId="774219D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</w:t>
            </w:r>
            <w:r w:rsidR="00DC7280">
              <w:rPr>
                <w:sz w:val="16"/>
                <w:szCs w:val="16"/>
              </w:rPr>
              <w:t>.</w:t>
            </w:r>
            <w:r w:rsidRPr="00DC7280">
              <w:rPr>
                <w:sz w:val="16"/>
                <w:szCs w:val="16"/>
              </w:rPr>
              <w:t xml:space="preserve"> Üyesi Özlem ERDEM;</w:t>
            </w:r>
          </w:p>
        </w:tc>
      </w:tr>
      <w:tr w:rsidR="00B474F1" w:rsidRPr="00DC7280" w14:paraId="6910E59F" w14:textId="77777777" w:rsidTr="00C22F6C">
        <w:trPr>
          <w:trHeight w:val="799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243BBD9B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P</w:t>
            </w:r>
          </w:p>
          <w:p w14:paraId="22E5B090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60B34234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57FFA014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Ş</w:t>
            </w:r>
          </w:p>
          <w:p w14:paraId="04ACFB48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7B30AEBA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15AC10E8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B</w:t>
            </w:r>
          </w:p>
          <w:p w14:paraId="05114729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75E51C84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1E24E06B" w14:textId="090F199F" w:rsidR="00B474F1" w:rsidRPr="00DC7280" w:rsidRDefault="00B474F1" w:rsidP="00CE6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7C22A36" w14:textId="35DDBE3A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EDA1C14" w14:textId="3FE66715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IM5066- Bilimsel Araştırma Yöntemleri ve Yayın Etiği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50740986" w14:textId="4703F1C2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E9E46DB" w14:textId="008BBF70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Hilal ARSLANOĞLU IŞIK;</w:t>
            </w:r>
          </w:p>
        </w:tc>
      </w:tr>
      <w:tr w:rsidR="00B474F1" w:rsidRPr="00DC7280" w14:paraId="7A82820E" w14:textId="77777777" w:rsidTr="00C22F6C">
        <w:trPr>
          <w:trHeight w:val="696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121367E8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0D85F438" w14:textId="16D79230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66F6C003" w14:textId="4B02FF4C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IM5050-</w:t>
            </w:r>
            <w:r w:rsidRPr="00DC7280">
              <w:t xml:space="preserve"> </w:t>
            </w:r>
            <w:r w:rsidRPr="00DC7280">
              <w:rPr>
                <w:sz w:val="16"/>
                <w:szCs w:val="16"/>
              </w:rPr>
              <w:t>Depreme Dayanıklı Yapı Tasarımı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33131B9" w14:textId="2F520837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14D38A3" w14:textId="2A0D76B5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Prof</w:t>
            </w:r>
            <w:r w:rsidR="00B474F1" w:rsidRPr="00DC7280">
              <w:rPr>
                <w:sz w:val="16"/>
                <w:szCs w:val="16"/>
              </w:rPr>
              <w:t>. Dr. Burak YÖN;</w:t>
            </w:r>
          </w:p>
        </w:tc>
      </w:tr>
      <w:tr w:rsidR="00B474F1" w:rsidRPr="00DC7280" w14:paraId="11D838F8" w14:textId="77777777" w:rsidTr="00C22F6C">
        <w:trPr>
          <w:trHeight w:val="709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964A87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759FD87C" w14:textId="670FEA1E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10410589" w14:textId="03E8E7EC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</w:t>
            </w:r>
            <w:r w:rsidR="00C13232" w:rsidRPr="00DC7280">
              <w:rPr>
                <w:sz w:val="16"/>
                <w:szCs w:val="16"/>
              </w:rPr>
              <w:t>62- Boyutsal Analiz ve Hidrolik Model Teorileri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97E0F3E" w14:textId="41A9F74F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41B9962" w14:textId="0090BCB3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Meral KORKMAZ;</w:t>
            </w:r>
          </w:p>
        </w:tc>
      </w:tr>
      <w:tr w:rsidR="00B474F1" w:rsidRPr="00DC7280" w14:paraId="141CB87B" w14:textId="77777777" w:rsidTr="00C22F6C">
        <w:trPr>
          <w:trHeight w:val="98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845E917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shd w:val="clear" w:color="auto" w:fill="auto"/>
            <w:noWrap/>
            <w:vAlign w:val="center"/>
          </w:tcPr>
          <w:p w14:paraId="3D0BF983" w14:textId="45B56B99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shd w:val="clear" w:color="auto" w:fill="auto"/>
            <w:noWrap/>
            <w:vAlign w:val="center"/>
          </w:tcPr>
          <w:p w14:paraId="0F6FEE7C" w14:textId="307C72BC" w:rsidR="00B474F1" w:rsidRPr="00DC7280" w:rsidRDefault="00B474F1" w:rsidP="00B474F1">
            <w:pPr>
              <w:tabs>
                <w:tab w:val="left" w:pos="1110"/>
              </w:tabs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IM5048-</w:t>
            </w:r>
            <w:r w:rsidRPr="00DC7280">
              <w:t xml:space="preserve"> </w:t>
            </w:r>
            <w:r w:rsidRPr="00DC7280">
              <w:rPr>
                <w:sz w:val="16"/>
                <w:szCs w:val="16"/>
              </w:rPr>
              <w:t>İleri Malzeme Bilimi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41CC0FF" w14:textId="6DA5FA38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11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E24C815" w14:textId="2E4067DC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Berivan YILMAZER POLAT;</w:t>
            </w:r>
          </w:p>
        </w:tc>
      </w:tr>
      <w:tr w:rsidR="00B474F1" w:rsidRPr="00DC7280" w14:paraId="049F7177" w14:textId="77777777" w:rsidTr="006E3AA5">
        <w:trPr>
          <w:trHeight w:val="210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0834EF4" w14:textId="399A89F3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072D1C87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C</w:t>
            </w:r>
          </w:p>
          <w:p w14:paraId="68AC0F47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U</w:t>
            </w:r>
          </w:p>
          <w:p w14:paraId="2BD30564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598284B3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7878EB30" w14:textId="78AB0751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72B83270" w14:textId="544498AC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1F73DE10" w14:textId="66A1EE33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3B1ACA87" w14:textId="3D75FE70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D87829" w14:textId="577A6A60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IM503</w:t>
            </w:r>
            <w:r w:rsidR="00C13232" w:rsidRPr="00DC7280">
              <w:rPr>
                <w:sz w:val="16"/>
                <w:szCs w:val="16"/>
              </w:rPr>
              <w:t>2- Hidrolojide İstatistik Yöntemler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866B93" w14:textId="4443BA62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12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3D9C675" w14:textId="007F178E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Dr. Öğr. Üyesi Meral KORKMAZ;</w:t>
            </w:r>
          </w:p>
        </w:tc>
      </w:tr>
      <w:tr w:rsidR="00B474F1" w:rsidRPr="00DC7280" w14:paraId="6A438E1D" w14:textId="77777777" w:rsidTr="006E3AA5">
        <w:trPr>
          <w:trHeight w:val="460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44C2D0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8" w:space="0" w:color="auto"/>
              <w:left w:val="single" w:sz="8" w:space="0" w:color="auto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296C8" w14:textId="3915EBF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8F3BD1" w14:textId="2CEBAF5E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IM5070 Dijital Okur Yazarlık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F68D82" w14:textId="6B88DD7C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12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8" w:space="0" w:color="auto"/>
              <w:left w:val="single" w:sz="4" w:space="0" w:color="auto"/>
              <w:bottom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9F59C4" w14:textId="5CE8D9D5" w:rsidR="00B474F1" w:rsidRPr="00DC7280" w:rsidRDefault="004075B8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</w:t>
            </w:r>
            <w:r w:rsidR="00B474F1" w:rsidRPr="00DC7280">
              <w:rPr>
                <w:sz w:val="16"/>
                <w:szCs w:val="16"/>
              </w:rPr>
              <w:t>. Dr. Burak YÖN;</w:t>
            </w:r>
          </w:p>
        </w:tc>
      </w:tr>
      <w:tr w:rsidR="00B474F1" w:rsidRPr="00DC7280" w14:paraId="25D43766" w14:textId="77777777" w:rsidTr="006E3AA5">
        <w:trPr>
          <w:trHeight w:val="674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95E650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4556E4DC" w14:textId="190B55B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196968D" w14:textId="1596DA4A" w:rsidR="00B474F1" w:rsidRPr="00DC7280" w:rsidRDefault="00B474F1" w:rsidP="00B474F1">
            <w:pPr>
              <w:tabs>
                <w:tab w:val="left" w:pos="1110"/>
              </w:tabs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IM5014-</w:t>
            </w:r>
            <w:r w:rsidRPr="00DC7280">
              <w:t xml:space="preserve"> </w:t>
            </w:r>
            <w:r w:rsidRPr="00DC7280">
              <w:rPr>
                <w:sz w:val="16"/>
                <w:szCs w:val="16"/>
              </w:rPr>
              <w:t>Malzeme Karakterizasyon Yöntemleri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91A75C3" w14:textId="01661959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24B22E" w14:textId="7A7BCFB1" w:rsidR="00B474F1" w:rsidRPr="00DC7280" w:rsidRDefault="000837F7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Nihan GÜLMEZ</w:t>
            </w:r>
            <w:r w:rsidR="00B474F1" w:rsidRPr="00DC7280">
              <w:rPr>
                <w:sz w:val="16"/>
                <w:szCs w:val="16"/>
              </w:rPr>
              <w:t>;</w:t>
            </w:r>
          </w:p>
        </w:tc>
      </w:tr>
      <w:tr w:rsidR="00B474F1" w:rsidRPr="00DC7280" w14:paraId="389B6817" w14:textId="77777777" w:rsidTr="00C22F6C">
        <w:trPr>
          <w:trHeight w:val="21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3D0988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4794D83" w14:textId="5083DB46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C9F70D5" w14:textId="78132D3B" w:rsidR="00B474F1" w:rsidRPr="00DC7280" w:rsidRDefault="00B474F1" w:rsidP="009A34EE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IM5064-Araştırmanın Planlanması ve Verilerin Değerlendirilmesi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BB877D7" w14:textId="703CCC64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12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EDA527E" w14:textId="1BCFE33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Hilal ARSLANOĞLU IŞIK;</w:t>
            </w:r>
          </w:p>
        </w:tc>
      </w:tr>
      <w:tr w:rsidR="00B474F1" w:rsidRPr="00DC7280" w14:paraId="46F248E2" w14:textId="77777777" w:rsidTr="00C22F6C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6475E625" w14:textId="77777777" w:rsidR="00CE68E4" w:rsidRDefault="00CE68E4" w:rsidP="00CE68E4">
            <w:pPr>
              <w:jc w:val="center"/>
              <w:rPr>
                <w:sz w:val="18"/>
                <w:szCs w:val="18"/>
              </w:rPr>
            </w:pPr>
          </w:p>
          <w:p w14:paraId="3429200A" w14:textId="77777777" w:rsidR="00CE68E4" w:rsidRDefault="00CE68E4" w:rsidP="00CE68E4">
            <w:pPr>
              <w:jc w:val="center"/>
              <w:rPr>
                <w:sz w:val="18"/>
                <w:szCs w:val="18"/>
              </w:rPr>
            </w:pPr>
          </w:p>
          <w:p w14:paraId="41FC828D" w14:textId="77777777" w:rsidR="00CE68E4" w:rsidRDefault="00CE68E4" w:rsidP="00CE68E4">
            <w:pPr>
              <w:jc w:val="center"/>
              <w:rPr>
                <w:sz w:val="18"/>
                <w:szCs w:val="18"/>
              </w:rPr>
            </w:pPr>
          </w:p>
          <w:p w14:paraId="48DCFE82" w14:textId="28BEFCFF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C</w:t>
            </w:r>
          </w:p>
          <w:p w14:paraId="611C92D2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U</w:t>
            </w:r>
          </w:p>
          <w:p w14:paraId="20397B13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M</w:t>
            </w:r>
          </w:p>
          <w:p w14:paraId="58335A3F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451A14A1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149633FD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T</w:t>
            </w:r>
          </w:p>
          <w:p w14:paraId="61554008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E</w:t>
            </w:r>
          </w:p>
          <w:p w14:paraId="1E866BEB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S</w:t>
            </w:r>
          </w:p>
          <w:p w14:paraId="25E6D743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İ</w:t>
            </w:r>
          </w:p>
          <w:p w14:paraId="58DFBBE5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1A38159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3CD5622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61243688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454CE59C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32116239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F1E24C" w14:textId="18B3D2D2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836349" w14:textId="5D4990A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 xml:space="preserve">IM5044- İleri Çelik Yapılar Tasarımı 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84D405" w14:textId="4D51C1AC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13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7AFACF5C" w14:textId="77777777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  <w:p w14:paraId="3D05F3D8" w14:textId="34F5751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Erkan POLAT;</w:t>
            </w:r>
          </w:p>
          <w:p w14:paraId="48CE7449" w14:textId="2868865A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  <w:p w14:paraId="46C677E4" w14:textId="00802B1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2AA0D233" w14:textId="77777777" w:rsidTr="00C22F6C">
        <w:trPr>
          <w:trHeight w:val="845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738C7712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EC0D9E2" w14:textId="45AB7DB5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73A61D" w14:textId="3C44021B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IM5034-İnşaat Teknolojisinde Malzeme Bilimi ve Malzeme Laboratuvarı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B89FD8" w14:textId="46DEE4AC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7D8FE4F" w14:textId="38BEB72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Murat DAL;</w:t>
            </w:r>
          </w:p>
        </w:tc>
      </w:tr>
      <w:tr w:rsidR="00B474F1" w:rsidRPr="00DC7280" w14:paraId="447996D8" w14:textId="77777777" w:rsidTr="00C22F6C">
        <w:trPr>
          <w:trHeight w:val="802"/>
          <w:jc w:val="center"/>
        </w:trPr>
        <w:tc>
          <w:tcPr>
            <w:tcW w:w="960" w:type="dxa"/>
            <w:vMerge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928B48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A34E6D" w14:textId="5F02642A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9049732" w14:textId="2FF85E37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IM5042- Yapısal Analiz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292CB7" w14:textId="04EE320B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46A509E6" w14:textId="3E879EAF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Erkan POLAT;</w:t>
            </w:r>
          </w:p>
        </w:tc>
      </w:tr>
      <w:tr w:rsidR="00B474F1" w:rsidRPr="00DC7280" w14:paraId="680582F1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7E2E4E2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3673A9B0" w14:textId="44ACDDEC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782F5D70" w14:textId="77777777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</w:p>
          <w:p w14:paraId="0E419AE2" w14:textId="0908153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</w:t>
            </w:r>
            <w:r w:rsidR="000837F7" w:rsidRPr="00DC7280">
              <w:rPr>
                <w:bCs/>
                <w:sz w:val="16"/>
                <w:szCs w:val="16"/>
              </w:rPr>
              <w:t>37- Su Kaynakları Yönetimi</w:t>
            </w:r>
          </w:p>
        </w:tc>
        <w:tc>
          <w:tcPr>
            <w:tcW w:w="1701" w:type="dxa"/>
            <w:tcBorders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05DF90B2" w14:textId="15EB281E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13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6CBE9FCE" w14:textId="3C5ECBC1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bCs/>
                <w:sz w:val="16"/>
                <w:szCs w:val="16"/>
              </w:rPr>
              <w:t>Dr. Öğr. Üyesi Hilal ARSLANOĞLU IŞIK;</w:t>
            </w:r>
          </w:p>
        </w:tc>
      </w:tr>
      <w:tr w:rsidR="00B474F1" w:rsidRPr="00DC7280" w14:paraId="77E022EE" w14:textId="77777777" w:rsidTr="00B31C8E">
        <w:trPr>
          <w:trHeight w:val="825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C1D4AF4" w14:textId="77777777" w:rsidR="00CE68E4" w:rsidRDefault="00CE68E4" w:rsidP="00CE68E4">
            <w:pPr>
              <w:jc w:val="center"/>
              <w:rPr>
                <w:sz w:val="18"/>
                <w:szCs w:val="18"/>
              </w:rPr>
            </w:pPr>
          </w:p>
          <w:p w14:paraId="7AC058BB" w14:textId="77777777" w:rsidR="00CE68E4" w:rsidRDefault="00CE68E4" w:rsidP="00CE68E4">
            <w:pPr>
              <w:jc w:val="center"/>
              <w:rPr>
                <w:sz w:val="18"/>
                <w:szCs w:val="18"/>
              </w:rPr>
            </w:pPr>
          </w:p>
          <w:p w14:paraId="19C35780" w14:textId="77777777" w:rsidR="00CE68E4" w:rsidRDefault="00CE68E4" w:rsidP="00CE68E4">
            <w:pPr>
              <w:jc w:val="center"/>
              <w:rPr>
                <w:sz w:val="18"/>
                <w:szCs w:val="18"/>
              </w:rPr>
            </w:pPr>
          </w:p>
          <w:p w14:paraId="3A8C5C7E" w14:textId="4018FD89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P</w:t>
            </w:r>
          </w:p>
          <w:p w14:paraId="01855315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72D0F7A3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Z</w:t>
            </w:r>
          </w:p>
          <w:p w14:paraId="55B90C18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3711DF0B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43A6792B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</w:p>
          <w:p w14:paraId="50DF7BCF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289D94EF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6DE04A68" w14:textId="77777777" w:rsidR="00B474F1" w:rsidRPr="00DC7280" w:rsidRDefault="00B474F1" w:rsidP="00CE68E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50937223" w14:textId="09C64154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1CB15DD0" w14:textId="064B772E" w:rsidR="00B474F1" w:rsidRPr="00DC7280" w:rsidRDefault="00B474F1" w:rsidP="00B474F1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IM5015-Mühendislik Malzemelerinin Kırılma Mekaniği</w:t>
            </w:r>
          </w:p>
          <w:p w14:paraId="59CA58DA" w14:textId="5B68A39E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14:paraId="42BF8DF8" w14:textId="2AB3E6BC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14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59F7CEC4" w14:textId="0EBB2EDC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</w:t>
            </w:r>
            <w:r w:rsidR="00C13232" w:rsidRPr="00DC7280">
              <w:rPr>
                <w:sz w:val="16"/>
                <w:szCs w:val="16"/>
              </w:rPr>
              <w:t>oç. Dr.</w:t>
            </w:r>
            <w:r w:rsidRPr="00DC7280">
              <w:rPr>
                <w:sz w:val="16"/>
                <w:szCs w:val="16"/>
              </w:rPr>
              <w:t xml:space="preserve"> Alper POLAT;</w:t>
            </w:r>
          </w:p>
          <w:p w14:paraId="01962398" w14:textId="12C4221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</w:p>
        </w:tc>
      </w:tr>
      <w:tr w:rsidR="00B474F1" w:rsidRPr="00DC7280" w14:paraId="0F9694DD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4122758D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6204668E" w14:textId="15C4EEDD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DDF4899" w14:textId="4780268B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IM5035-İleri Yapı Fiziği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9F10ED1" w14:textId="7F66F15A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FD23DB9" w14:textId="46A95924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Murat DAL;</w:t>
            </w:r>
          </w:p>
        </w:tc>
      </w:tr>
      <w:tr w:rsidR="00B474F1" w:rsidRPr="00DC7280" w14:paraId="6A87B323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0572EFDA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5683AD0" w14:textId="3F0C425E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2AA51561" w14:textId="18ACD2A8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IM5049- İleri Beton Teknolojisi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1A31FF96" w14:textId="39414AF1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0B26CCB3" w14:textId="68FDA0A6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Dr. Öğr. Üyesi Berivan YILMAZER POLAT</w:t>
            </w:r>
          </w:p>
        </w:tc>
      </w:tr>
      <w:tr w:rsidR="00B474F1" w:rsidRPr="00DC7280" w14:paraId="00EDA53E" w14:textId="77777777" w:rsidTr="00C22F6C">
        <w:trPr>
          <w:trHeight w:val="1020"/>
          <w:jc w:val="center"/>
        </w:trPr>
        <w:tc>
          <w:tcPr>
            <w:tcW w:w="960" w:type="dxa"/>
            <w:vMerge/>
            <w:tcBorders>
              <w:left w:val="single" w:sz="18" w:space="0" w:color="auto"/>
            </w:tcBorders>
            <w:shd w:val="clear" w:color="auto" w:fill="auto"/>
            <w:noWrap/>
            <w:vAlign w:val="center"/>
          </w:tcPr>
          <w:p w14:paraId="53257706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5F53FA0C" w14:textId="3D2313DA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14.45-16.15</w:t>
            </w:r>
          </w:p>
        </w:tc>
        <w:tc>
          <w:tcPr>
            <w:tcW w:w="2308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728FA4DF" w14:textId="66432BD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IM5071- Elastisite Teorisi</w:t>
            </w:r>
          </w:p>
        </w:tc>
        <w:tc>
          <w:tcPr>
            <w:tcW w:w="1701" w:type="dxa"/>
            <w:tcBorders>
              <w:top w:val="single" w:sz="2" w:space="0" w:color="auto"/>
            </w:tcBorders>
            <w:shd w:val="clear" w:color="auto" w:fill="auto"/>
            <w:noWrap/>
            <w:vAlign w:val="center"/>
          </w:tcPr>
          <w:p w14:paraId="0BB4E9CA" w14:textId="1ADFAC42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14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2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321F96EC" w14:textId="2D3BACFE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</w:t>
            </w:r>
            <w:r w:rsidR="00B474F1" w:rsidRPr="00DC7280">
              <w:rPr>
                <w:sz w:val="16"/>
                <w:szCs w:val="16"/>
              </w:rPr>
              <w:t xml:space="preserve"> Alper POLAT;</w:t>
            </w:r>
          </w:p>
        </w:tc>
      </w:tr>
      <w:tr w:rsidR="00B474F1" w:rsidRPr="00DC7280" w14:paraId="6DADF654" w14:textId="77777777" w:rsidTr="00C22F6C">
        <w:trPr>
          <w:trHeight w:val="991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noWrap/>
            <w:vAlign w:val="center"/>
          </w:tcPr>
          <w:p w14:paraId="37E8F645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7F3C7820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  <w:p w14:paraId="754CEC93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P</w:t>
            </w:r>
          </w:p>
          <w:p w14:paraId="231CC2A2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216384D0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Z</w:t>
            </w:r>
          </w:p>
          <w:p w14:paraId="01EAEFBD" w14:textId="7777777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A</w:t>
            </w:r>
          </w:p>
          <w:p w14:paraId="5DBCAA0F" w14:textId="29D4E0AF" w:rsidR="00CE68E4" w:rsidRDefault="00CE68E4" w:rsidP="00CE68E4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8"/>
                <w:szCs w:val="18"/>
              </w:rPr>
              <w:t>R</w:t>
            </w:r>
          </w:p>
          <w:p w14:paraId="65DE241A" w14:textId="161BE2A6" w:rsidR="00CE68E4" w:rsidRDefault="00CE68E4" w:rsidP="00CE6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</w:p>
          <w:p w14:paraId="1B8421C7" w14:textId="37109D98" w:rsidR="00CE68E4" w:rsidRDefault="00CE68E4" w:rsidP="00CE6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</w:t>
            </w:r>
          </w:p>
          <w:p w14:paraId="62C9BF68" w14:textId="70C0DA09" w:rsidR="00CE68E4" w:rsidRDefault="00CE68E4" w:rsidP="00CE6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</w:t>
            </w:r>
          </w:p>
          <w:p w14:paraId="1D9541F7" w14:textId="021074A7" w:rsidR="00CE68E4" w:rsidRPr="00DC7280" w:rsidRDefault="00CE68E4" w:rsidP="00CE68E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</w:t>
            </w:r>
          </w:p>
          <w:p w14:paraId="3B7E9B2E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03140F6D" w14:textId="4BDBEAB0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09.00-10.30</w:t>
            </w:r>
          </w:p>
        </w:tc>
        <w:tc>
          <w:tcPr>
            <w:tcW w:w="2308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30A7A0DA" w14:textId="12235A76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IM5040-Yapılarda Taş Bozulma Nedenleri ve Taş Analizleri</w:t>
            </w:r>
          </w:p>
        </w:tc>
        <w:tc>
          <w:tcPr>
            <w:tcW w:w="1701" w:type="dxa"/>
            <w:tcBorders>
              <w:top w:val="single" w:sz="18" w:space="0" w:color="auto"/>
            </w:tcBorders>
            <w:shd w:val="clear" w:color="auto" w:fill="auto"/>
            <w:noWrap/>
            <w:vAlign w:val="center"/>
          </w:tcPr>
          <w:p w14:paraId="29D2936E" w14:textId="5DCFA9DF" w:rsidR="00B474F1" w:rsidRPr="00DC7280" w:rsidRDefault="006C0553" w:rsidP="00B474F1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15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2396DD21" w14:textId="5AD87D01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Doç. Dr. Murat DAL;</w:t>
            </w:r>
          </w:p>
        </w:tc>
      </w:tr>
      <w:tr w:rsidR="00B474F1" w:rsidRPr="00DC7280" w14:paraId="3CF66A73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FD15243" w14:textId="77777777" w:rsidR="00B474F1" w:rsidRPr="00DC7280" w:rsidRDefault="00B474F1" w:rsidP="00B474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C4DB9CB" w14:textId="4EC7454B" w:rsidR="00B474F1" w:rsidRPr="00DC7280" w:rsidRDefault="00B474F1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10.45-12.15</w:t>
            </w:r>
          </w:p>
        </w:tc>
        <w:tc>
          <w:tcPr>
            <w:tcW w:w="23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DD7856" w14:textId="41DD8909" w:rsidR="00B474F1" w:rsidRPr="00DC7280" w:rsidRDefault="00C13232" w:rsidP="00B474F1">
            <w:pPr>
              <w:jc w:val="center"/>
              <w:rPr>
                <w:sz w:val="16"/>
                <w:szCs w:val="16"/>
              </w:rPr>
            </w:pPr>
            <w:r w:rsidRPr="00DC7280">
              <w:rPr>
                <w:sz w:val="16"/>
                <w:szCs w:val="16"/>
              </w:rPr>
              <w:t>IM5054- Betonun Durabilitesi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5E620C" w14:textId="6769476D" w:rsidR="00B474F1" w:rsidRPr="00DC7280" w:rsidRDefault="006C0553" w:rsidP="00B474F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bottom w:val="single" w:sz="4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AE421EE" w14:textId="26A16C32" w:rsidR="00B474F1" w:rsidRPr="00DC7280" w:rsidRDefault="00C13232" w:rsidP="00B474F1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Dr. Öğr. Üyesi Berivan YILMAZER POLAT</w:t>
            </w:r>
          </w:p>
        </w:tc>
      </w:tr>
      <w:tr w:rsidR="000507D6" w:rsidRPr="00DC7280" w14:paraId="22F64A05" w14:textId="77777777" w:rsidTr="00C22F6C">
        <w:trPr>
          <w:trHeight w:val="831"/>
          <w:jc w:val="center"/>
        </w:trPr>
        <w:tc>
          <w:tcPr>
            <w:tcW w:w="960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45CFEF53" w14:textId="77777777" w:rsidR="000507D6" w:rsidRPr="00DC7280" w:rsidRDefault="000507D6" w:rsidP="000507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04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551D11E7" w14:textId="38D82462" w:rsidR="000507D6" w:rsidRPr="00DC7280" w:rsidRDefault="000507D6" w:rsidP="000507D6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13.00-14.30</w:t>
            </w:r>
          </w:p>
        </w:tc>
        <w:tc>
          <w:tcPr>
            <w:tcW w:w="2308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2A93C7DF" w14:textId="77777777" w:rsidR="000507D6" w:rsidRPr="00DC7280" w:rsidRDefault="000507D6" w:rsidP="000507D6">
            <w:pPr>
              <w:jc w:val="center"/>
              <w:rPr>
                <w:bCs/>
                <w:sz w:val="16"/>
                <w:szCs w:val="16"/>
              </w:rPr>
            </w:pPr>
            <w:r w:rsidRPr="00DC7280">
              <w:rPr>
                <w:bCs/>
                <w:sz w:val="16"/>
                <w:szCs w:val="16"/>
              </w:rPr>
              <w:t>IM5005-Sonlu Elemanlar Yöntemi</w:t>
            </w:r>
          </w:p>
          <w:p w14:paraId="23A0DE8E" w14:textId="63100B98" w:rsidR="000507D6" w:rsidRPr="00DC7280" w:rsidRDefault="000507D6" w:rsidP="000507D6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18" w:space="0" w:color="auto"/>
            </w:tcBorders>
            <w:shd w:val="clear" w:color="auto" w:fill="auto"/>
            <w:noWrap/>
            <w:vAlign w:val="center"/>
          </w:tcPr>
          <w:p w14:paraId="6D86A974" w14:textId="31437B25" w:rsidR="000507D6" w:rsidRPr="00DC7280" w:rsidRDefault="006C0553" w:rsidP="000507D6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15</w:t>
            </w:r>
            <w:r w:rsidRPr="00DC7280">
              <w:rPr>
                <w:sz w:val="16"/>
                <w:szCs w:val="16"/>
              </w:rPr>
              <w:t>/</w:t>
            </w:r>
            <w:r>
              <w:rPr>
                <w:sz w:val="16"/>
                <w:szCs w:val="16"/>
              </w:rPr>
              <w:t>0</w:t>
            </w:r>
            <w:r w:rsidRPr="00DC7280">
              <w:rPr>
                <w:sz w:val="16"/>
                <w:szCs w:val="16"/>
              </w:rPr>
              <w:t>1/202</w:t>
            </w:r>
            <w:r w:rsidR="008601DC">
              <w:rPr>
                <w:sz w:val="16"/>
                <w:szCs w:val="16"/>
              </w:rPr>
              <w:t>4</w:t>
            </w:r>
          </w:p>
        </w:tc>
        <w:tc>
          <w:tcPr>
            <w:tcW w:w="3137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vAlign w:val="center"/>
          </w:tcPr>
          <w:p w14:paraId="193BB75E" w14:textId="3CDF5536" w:rsidR="000507D6" w:rsidRPr="00DC7280" w:rsidRDefault="000507D6" w:rsidP="000507D6">
            <w:pPr>
              <w:jc w:val="center"/>
              <w:rPr>
                <w:sz w:val="18"/>
                <w:szCs w:val="18"/>
              </w:rPr>
            </w:pPr>
            <w:r w:rsidRPr="00DC7280">
              <w:rPr>
                <w:sz w:val="16"/>
                <w:szCs w:val="16"/>
              </w:rPr>
              <w:t>D</w:t>
            </w:r>
            <w:r>
              <w:rPr>
                <w:sz w:val="16"/>
                <w:szCs w:val="16"/>
              </w:rPr>
              <w:t>oç. Dr.</w:t>
            </w:r>
            <w:r w:rsidRPr="00DC7280">
              <w:rPr>
                <w:sz w:val="16"/>
                <w:szCs w:val="16"/>
              </w:rPr>
              <w:t xml:space="preserve"> Alper POLAT;</w:t>
            </w:r>
          </w:p>
        </w:tc>
      </w:tr>
    </w:tbl>
    <w:p w14:paraId="1F0F9F5C" w14:textId="77777777" w:rsidR="0005581F" w:rsidRPr="00DC7280" w:rsidRDefault="0005581F" w:rsidP="00FA4B4C">
      <w:pPr>
        <w:rPr>
          <w:sz w:val="22"/>
          <w:szCs w:val="22"/>
        </w:rPr>
      </w:pPr>
    </w:p>
    <w:sectPr w:rsidR="0005581F" w:rsidRPr="00DC7280" w:rsidSect="005A0E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17" w:bottom="284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F3A510" w14:textId="77777777" w:rsidR="00F524CD" w:rsidRDefault="00F524CD" w:rsidP="00B52522">
      <w:r>
        <w:separator/>
      </w:r>
    </w:p>
  </w:endnote>
  <w:endnote w:type="continuationSeparator" w:id="0">
    <w:p w14:paraId="1C5DE5E3" w14:textId="77777777" w:rsidR="00F524CD" w:rsidRDefault="00F524CD" w:rsidP="00B52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B7FC4" w14:textId="77777777" w:rsidR="00A903F6" w:rsidRDefault="00A903F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82F5E" w14:textId="77777777" w:rsidR="005A0EB5" w:rsidRDefault="005A0EB5">
    <w:pPr>
      <w:pStyle w:val="AltBilgi"/>
    </w:pPr>
  </w:p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5A0EB5" w14:paraId="788ACFA5" w14:textId="77777777" w:rsidTr="00A903F6">
      <w:trPr>
        <w:trHeight w:val="311"/>
      </w:trPr>
      <w:tc>
        <w:tcPr>
          <w:tcW w:w="10915" w:type="dxa"/>
          <w:vAlign w:val="center"/>
          <w:hideMark/>
        </w:tcPr>
        <w:p w14:paraId="5D0DE158" w14:textId="77777777" w:rsidR="005A0EB5" w:rsidRDefault="00BF6A80" w:rsidP="00BF6A80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 xml:space="preserve">Munzur Üniversitesi Lisansüstü Eğitim Enstitüsü Müdürlüğü </w:t>
          </w:r>
          <w:proofErr w:type="spellStart"/>
          <w:r>
            <w:rPr>
              <w:rFonts w:ascii="Times New Roman" w:hAnsi="Times New Roman" w:cs="Times New Roman"/>
              <w:sz w:val="18"/>
              <w:szCs w:val="20"/>
            </w:rPr>
            <w:t>Aktuluk</w:t>
          </w:r>
          <w:proofErr w:type="spellEnd"/>
          <w:r>
            <w:rPr>
              <w:rFonts w:ascii="Times New Roman" w:hAnsi="Times New Roman" w:cs="Times New Roman"/>
              <w:sz w:val="18"/>
              <w:szCs w:val="20"/>
            </w:rPr>
            <w:t xml:space="preserve"> Mah. Üniversite Yerleşkesi Merkez / Tunceli Telefon: +90 (428) 213 17 94</w:t>
          </w:r>
        </w:p>
      </w:tc>
    </w:tr>
    <w:tr w:rsidR="005A0EB5" w14:paraId="23774780" w14:textId="77777777" w:rsidTr="00A903F6">
      <w:tc>
        <w:tcPr>
          <w:tcW w:w="10915" w:type="dxa"/>
          <w:vAlign w:val="center"/>
          <w:hideMark/>
        </w:tcPr>
        <w:p w14:paraId="004CF59D" w14:textId="77777777" w:rsidR="005A0EB5" w:rsidRDefault="005D1A52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FORM- 42</w:t>
          </w:r>
        </w:p>
      </w:tc>
    </w:tr>
  </w:tbl>
  <w:p w14:paraId="31FECD92" w14:textId="77777777" w:rsidR="005A0EB5" w:rsidRDefault="005A0EB5">
    <w:pPr>
      <w:pStyle w:val="AltBilgi"/>
    </w:pPr>
  </w:p>
  <w:p w14:paraId="17213AA0" w14:textId="77777777" w:rsidR="005A0EB5" w:rsidRDefault="005A0E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DC778" w14:textId="77777777" w:rsidR="00A903F6" w:rsidRDefault="00A903F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75637" w14:textId="77777777" w:rsidR="00F524CD" w:rsidRDefault="00F524CD" w:rsidP="00B52522">
      <w:r>
        <w:separator/>
      </w:r>
    </w:p>
  </w:footnote>
  <w:footnote w:type="continuationSeparator" w:id="0">
    <w:p w14:paraId="3288D50D" w14:textId="77777777" w:rsidR="00F524CD" w:rsidRDefault="00F524CD" w:rsidP="00B525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28DBB" w14:textId="77777777" w:rsidR="00A903F6" w:rsidRDefault="00A903F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4" w:type="dxa"/>
      <w:tblInd w:w="-318" w:type="dxa"/>
      <w:tblLook w:val="04A0" w:firstRow="1" w:lastRow="0" w:firstColumn="1" w:lastColumn="0" w:noHBand="0" w:noVBand="1"/>
    </w:tblPr>
    <w:tblGrid>
      <w:gridCol w:w="2862"/>
      <w:gridCol w:w="5077"/>
      <w:gridCol w:w="1985"/>
    </w:tblGrid>
    <w:tr w:rsidR="00B128C3" w:rsidRPr="00C95F69" w14:paraId="63E10EBD" w14:textId="77777777" w:rsidTr="00FA4B4C">
      <w:tc>
        <w:tcPr>
          <w:tcW w:w="2862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61D32D36" w14:textId="77777777" w:rsidR="00B128C3" w:rsidRPr="00C95F69" w:rsidRDefault="00B128C3" w:rsidP="00BE3921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24F804F" wp14:editId="1EFA49B7">
                <wp:simplePos x="0" y="0"/>
                <wp:positionH relativeFrom="column">
                  <wp:posOffset>10160</wp:posOffset>
                </wp:positionH>
                <wp:positionV relativeFrom="paragraph">
                  <wp:posOffset>241300</wp:posOffset>
                </wp:positionV>
                <wp:extent cx="1358900" cy="557530"/>
                <wp:effectExtent l="0" t="0" r="0" b="0"/>
                <wp:wrapSquare wrapText="bothSides"/>
                <wp:docPr id="1" name="Resim 1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8900" cy="557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7D7A5159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</w:p>
        <w:p w14:paraId="588FB047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T.C.</w:t>
          </w:r>
        </w:p>
        <w:p w14:paraId="1B6A71D5" w14:textId="77777777" w:rsidR="00B128C3" w:rsidRPr="00C95F69" w:rsidRDefault="00B128C3" w:rsidP="00BE3921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MUNZUR ÜNİVERSİTESİ</w:t>
          </w:r>
        </w:p>
        <w:p w14:paraId="5D9DAA48" w14:textId="77777777" w:rsidR="00B128C3" w:rsidRPr="00B128C3" w:rsidRDefault="00B128C3" w:rsidP="00B128C3">
          <w:pPr>
            <w:pStyle w:val="Balk1"/>
            <w:jc w:val="center"/>
            <w:rPr>
              <w:rFonts w:ascii="Times New Roman" w:hAnsi="Times New Roman"/>
            </w:rPr>
          </w:pPr>
          <w:r w:rsidRPr="00C95F69">
            <w:rPr>
              <w:rFonts w:ascii="Times New Roman" w:hAnsi="Times New Roman"/>
              <w:lang w:val="tr-TR"/>
            </w:rPr>
            <w:t>Lisansüstü Eğitim Enstitüsü Müdürlüğü</w:t>
          </w:r>
        </w:p>
      </w:tc>
      <w:tc>
        <w:tcPr>
          <w:tcW w:w="1985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049A64F3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321F7B1F" w14:textId="77777777" w:rsidR="00B128C3" w:rsidRDefault="00B128C3" w:rsidP="00BE3921">
          <w:pPr>
            <w:rPr>
              <w:bCs/>
              <w:sz w:val="24"/>
              <w:szCs w:val="24"/>
            </w:rPr>
          </w:pPr>
        </w:p>
        <w:p w14:paraId="7CC31A9E" w14:textId="77777777" w:rsidR="00B128C3" w:rsidRPr="00864E73" w:rsidRDefault="00B128C3" w:rsidP="00BE3921">
          <w:pPr>
            <w:pStyle w:val="Balk1"/>
            <w:rPr>
              <w:rFonts w:ascii="Times New Roman" w:hAnsi="Times New Roman"/>
              <w:b w:val="0"/>
              <w:lang w:eastAsia="en-US"/>
            </w:rPr>
          </w:pPr>
        </w:p>
      </w:tc>
    </w:tr>
  </w:tbl>
  <w:p w14:paraId="4BFF65DD" w14:textId="77777777" w:rsidR="00B52522" w:rsidRDefault="00B5252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9FB1" w14:textId="77777777" w:rsidR="00A903F6" w:rsidRDefault="00A903F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03042"/>
    <w:rsid w:val="00007D5A"/>
    <w:rsid w:val="000122C5"/>
    <w:rsid w:val="000163FB"/>
    <w:rsid w:val="000218F3"/>
    <w:rsid w:val="00032723"/>
    <w:rsid w:val="00042DD8"/>
    <w:rsid w:val="000507D6"/>
    <w:rsid w:val="00050956"/>
    <w:rsid w:val="0005581F"/>
    <w:rsid w:val="00062FD9"/>
    <w:rsid w:val="000837F7"/>
    <w:rsid w:val="000F2C41"/>
    <w:rsid w:val="000F4C13"/>
    <w:rsid w:val="001254F2"/>
    <w:rsid w:val="00136EF0"/>
    <w:rsid w:val="00142974"/>
    <w:rsid w:val="00146619"/>
    <w:rsid w:val="001539B6"/>
    <w:rsid w:val="001573AB"/>
    <w:rsid w:val="001A07CA"/>
    <w:rsid w:val="001A20D4"/>
    <w:rsid w:val="001A3599"/>
    <w:rsid w:val="001D0289"/>
    <w:rsid w:val="001E33CF"/>
    <w:rsid w:val="001E445B"/>
    <w:rsid w:val="001F41D5"/>
    <w:rsid w:val="00211FF7"/>
    <w:rsid w:val="00213F2F"/>
    <w:rsid w:val="00214969"/>
    <w:rsid w:val="00231D09"/>
    <w:rsid w:val="0025260B"/>
    <w:rsid w:val="00265133"/>
    <w:rsid w:val="00266117"/>
    <w:rsid w:val="00274CBB"/>
    <w:rsid w:val="00292064"/>
    <w:rsid w:val="00295F4B"/>
    <w:rsid w:val="002A7451"/>
    <w:rsid w:val="002B4AC4"/>
    <w:rsid w:val="002C28D8"/>
    <w:rsid w:val="002E38D6"/>
    <w:rsid w:val="002E79FA"/>
    <w:rsid w:val="002F6311"/>
    <w:rsid w:val="0030575A"/>
    <w:rsid w:val="00335BC5"/>
    <w:rsid w:val="00340BBD"/>
    <w:rsid w:val="00386CFC"/>
    <w:rsid w:val="003C16EF"/>
    <w:rsid w:val="003E5F44"/>
    <w:rsid w:val="003E6862"/>
    <w:rsid w:val="003F1A5B"/>
    <w:rsid w:val="003F6495"/>
    <w:rsid w:val="00406369"/>
    <w:rsid w:val="004075B8"/>
    <w:rsid w:val="0042363E"/>
    <w:rsid w:val="004353F9"/>
    <w:rsid w:val="00436A04"/>
    <w:rsid w:val="00482371"/>
    <w:rsid w:val="004840E9"/>
    <w:rsid w:val="00496387"/>
    <w:rsid w:val="004F6812"/>
    <w:rsid w:val="005227FB"/>
    <w:rsid w:val="00523047"/>
    <w:rsid w:val="0054133E"/>
    <w:rsid w:val="005562AE"/>
    <w:rsid w:val="005A0EB5"/>
    <w:rsid w:val="005A3408"/>
    <w:rsid w:val="005B04DB"/>
    <w:rsid w:val="005B087C"/>
    <w:rsid w:val="005B1C63"/>
    <w:rsid w:val="005B3BB5"/>
    <w:rsid w:val="005D1A52"/>
    <w:rsid w:val="005E15CC"/>
    <w:rsid w:val="006017A7"/>
    <w:rsid w:val="00605099"/>
    <w:rsid w:val="00610E06"/>
    <w:rsid w:val="00617040"/>
    <w:rsid w:val="00620317"/>
    <w:rsid w:val="00622EA7"/>
    <w:rsid w:val="00647C87"/>
    <w:rsid w:val="00650B8F"/>
    <w:rsid w:val="00657683"/>
    <w:rsid w:val="00666F4F"/>
    <w:rsid w:val="0068188F"/>
    <w:rsid w:val="00682896"/>
    <w:rsid w:val="006828C3"/>
    <w:rsid w:val="00684E23"/>
    <w:rsid w:val="006C0553"/>
    <w:rsid w:val="006C1B60"/>
    <w:rsid w:val="006C5448"/>
    <w:rsid w:val="006C5517"/>
    <w:rsid w:val="006D6E4E"/>
    <w:rsid w:val="006E3AA5"/>
    <w:rsid w:val="006E4608"/>
    <w:rsid w:val="006F5D5E"/>
    <w:rsid w:val="006F7B63"/>
    <w:rsid w:val="007052F9"/>
    <w:rsid w:val="007248E1"/>
    <w:rsid w:val="007265CD"/>
    <w:rsid w:val="00731DEA"/>
    <w:rsid w:val="007476AC"/>
    <w:rsid w:val="00747FA7"/>
    <w:rsid w:val="007703F2"/>
    <w:rsid w:val="00773B54"/>
    <w:rsid w:val="00786F5C"/>
    <w:rsid w:val="007A74D3"/>
    <w:rsid w:val="007B4F0A"/>
    <w:rsid w:val="007E4CFC"/>
    <w:rsid w:val="007E660D"/>
    <w:rsid w:val="008070BA"/>
    <w:rsid w:val="00812DF5"/>
    <w:rsid w:val="008230A6"/>
    <w:rsid w:val="00826C2D"/>
    <w:rsid w:val="00834199"/>
    <w:rsid w:val="00853936"/>
    <w:rsid w:val="008555FC"/>
    <w:rsid w:val="008601DC"/>
    <w:rsid w:val="008D5EDE"/>
    <w:rsid w:val="008E0164"/>
    <w:rsid w:val="008F049A"/>
    <w:rsid w:val="008F3D55"/>
    <w:rsid w:val="008F7041"/>
    <w:rsid w:val="00901A15"/>
    <w:rsid w:val="00914476"/>
    <w:rsid w:val="00917E0F"/>
    <w:rsid w:val="00936FA6"/>
    <w:rsid w:val="009538E3"/>
    <w:rsid w:val="009610A3"/>
    <w:rsid w:val="00980A5C"/>
    <w:rsid w:val="0099677D"/>
    <w:rsid w:val="00997F97"/>
    <w:rsid w:val="009A34EE"/>
    <w:rsid w:val="009F3D47"/>
    <w:rsid w:val="009F6353"/>
    <w:rsid w:val="00A15346"/>
    <w:rsid w:val="00A23828"/>
    <w:rsid w:val="00A47564"/>
    <w:rsid w:val="00A50FB5"/>
    <w:rsid w:val="00A54824"/>
    <w:rsid w:val="00A6546C"/>
    <w:rsid w:val="00A8684C"/>
    <w:rsid w:val="00A903F6"/>
    <w:rsid w:val="00A95AD5"/>
    <w:rsid w:val="00AC0966"/>
    <w:rsid w:val="00AC1A7E"/>
    <w:rsid w:val="00AE0D23"/>
    <w:rsid w:val="00B026E8"/>
    <w:rsid w:val="00B128C3"/>
    <w:rsid w:val="00B13E29"/>
    <w:rsid w:val="00B3126E"/>
    <w:rsid w:val="00B31C8E"/>
    <w:rsid w:val="00B4016F"/>
    <w:rsid w:val="00B42992"/>
    <w:rsid w:val="00B472F6"/>
    <w:rsid w:val="00B474F1"/>
    <w:rsid w:val="00B52522"/>
    <w:rsid w:val="00B52A43"/>
    <w:rsid w:val="00B67A00"/>
    <w:rsid w:val="00B726E5"/>
    <w:rsid w:val="00BA2DF1"/>
    <w:rsid w:val="00BF3108"/>
    <w:rsid w:val="00BF6A80"/>
    <w:rsid w:val="00C11488"/>
    <w:rsid w:val="00C13232"/>
    <w:rsid w:val="00C15A9D"/>
    <w:rsid w:val="00C22F6C"/>
    <w:rsid w:val="00C3092E"/>
    <w:rsid w:val="00C7343B"/>
    <w:rsid w:val="00C768EB"/>
    <w:rsid w:val="00C80E68"/>
    <w:rsid w:val="00CB7F8C"/>
    <w:rsid w:val="00CC26DC"/>
    <w:rsid w:val="00CD014D"/>
    <w:rsid w:val="00CD0465"/>
    <w:rsid w:val="00CE23A5"/>
    <w:rsid w:val="00CE3E96"/>
    <w:rsid w:val="00CE68E4"/>
    <w:rsid w:val="00CF4E7C"/>
    <w:rsid w:val="00CF582F"/>
    <w:rsid w:val="00CF6227"/>
    <w:rsid w:val="00D31976"/>
    <w:rsid w:val="00D3731A"/>
    <w:rsid w:val="00D41E07"/>
    <w:rsid w:val="00D473DF"/>
    <w:rsid w:val="00D478AA"/>
    <w:rsid w:val="00D50857"/>
    <w:rsid w:val="00D64561"/>
    <w:rsid w:val="00D93500"/>
    <w:rsid w:val="00DA2911"/>
    <w:rsid w:val="00DA6002"/>
    <w:rsid w:val="00DC7280"/>
    <w:rsid w:val="00DE779A"/>
    <w:rsid w:val="00DE782A"/>
    <w:rsid w:val="00DF5B0B"/>
    <w:rsid w:val="00E0436C"/>
    <w:rsid w:val="00E276C4"/>
    <w:rsid w:val="00E32304"/>
    <w:rsid w:val="00E336AF"/>
    <w:rsid w:val="00E44CDA"/>
    <w:rsid w:val="00E461BF"/>
    <w:rsid w:val="00E47610"/>
    <w:rsid w:val="00E65490"/>
    <w:rsid w:val="00E9063B"/>
    <w:rsid w:val="00E91022"/>
    <w:rsid w:val="00EB2CB5"/>
    <w:rsid w:val="00EC171C"/>
    <w:rsid w:val="00EC5DE2"/>
    <w:rsid w:val="00EC7A33"/>
    <w:rsid w:val="00ED159A"/>
    <w:rsid w:val="00ED1D58"/>
    <w:rsid w:val="00EF288A"/>
    <w:rsid w:val="00EF4B4A"/>
    <w:rsid w:val="00F00572"/>
    <w:rsid w:val="00F035B9"/>
    <w:rsid w:val="00F1390D"/>
    <w:rsid w:val="00F17EE4"/>
    <w:rsid w:val="00F40C74"/>
    <w:rsid w:val="00F524CD"/>
    <w:rsid w:val="00F56D20"/>
    <w:rsid w:val="00F64704"/>
    <w:rsid w:val="00F64CE3"/>
    <w:rsid w:val="00F923EB"/>
    <w:rsid w:val="00FA3899"/>
    <w:rsid w:val="00FA4B4C"/>
    <w:rsid w:val="00FD6D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7B867E"/>
  <w15:docId w15:val="{7DCDAA6C-65BA-4BC9-AF3D-5D0F47CFF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2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1">
    <w:name w:val="heading 1"/>
    <w:basedOn w:val="Normal"/>
    <w:next w:val="Normal"/>
    <w:link w:val="Balk1Char"/>
    <w:qFormat/>
    <w:rsid w:val="00B52522"/>
    <w:pPr>
      <w:keepNext/>
      <w:outlineLvl w:val="0"/>
    </w:pPr>
    <w:rPr>
      <w:rFonts w:ascii="Verdana" w:hAnsi="Verdana"/>
      <w:b/>
      <w:bCs/>
      <w:sz w:val="24"/>
      <w:szCs w:val="24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jc w:val="both"/>
    </w:p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A0EB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A0EB5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8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6E290-BCA3-4266-9163-8F14AA6F1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Emre  ÖĞÜTVEREN</cp:lastModifiedBy>
  <cp:revision>8</cp:revision>
  <dcterms:created xsi:type="dcterms:W3CDTF">2023-12-18T14:56:00Z</dcterms:created>
  <dcterms:modified xsi:type="dcterms:W3CDTF">2023-12-19T11:49:00Z</dcterms:modified>
</cp:coreProperties>
</file>