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20"/>
        <w:gridCol w:w="1016"/>
        <w:gridCol w:w="2599"/>
        <w:gridCol w:w="3040"/>
        <w:gridCol w:w="3600"/>
        <w:gridCol w:w="4151"/>
      </w:tblGrid>
      <w:tr w:rsidR="000E4456" w:rsidRPr="009325F1" w14:paraId="179DD3DB" w14:textId="77777777" w:rsidTr="001D65F7">
        <w:tc>
          <w:tcPr>
            <w:tcW w:w="5000" w:type="pct"/>
            <w:gridSpan w:val="6"/>
            <w:shd w:val="clear" w:color="auto" w:fill="ED7D31" w:themeFill="accent2"/>
          </w:tcPr>
          <w:p w14:paraId="7974F9BE" w14:textId="206D045E" w:rsidR="00147EDB" w:rsidRPr="009325F1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T.C. MUNZUR ÜNİVERSİTESİ SAĞLIK BİLİMLERİ FAKÜLTESİ EBELİK BÖLÜMÜ 2023-2024 EĞİTİM ÖĞRETİM YILI BAHAR DÖNEMİ </w:t>
            </w:r>
            <w:r w:rsidR="00F75AE6"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FİNAL</w:t>
            </w: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PROGRAMI</w:t>
            </w:r>
          </w:p>
        </w:tc>
      </w:tr>
      <w:tr w:rsidR="000739E0" w:rsidRPr="009325F1" w14:paraId="32EF9963" w14:textId="77777777" w:rsidTr="006A5333">
        <w:tc>
          <w:tcPr>
            <w:tcW w:w="238" w:type="pct"/>
            <w:shd w:val="clear" w:color="auto" w:fill="ED7D31" w:themeFill="accent2"/>
          </w:tcPr>
          <w:p w14:paraId="1CD52658" w14:textId="77777777" w:rsidR="00147EDB" w:rsidRPr="009325F1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36" w:type="pct"/>
            <w:shd w:val="clear" w:color="auto" w:fill="ED7D31" w:themeFill="accent2"/>
          </w:tcPr>
          <w:p w14:paraId="382CB0C5" w14:textId="77777777" w:rsidR="00147EDB" w:rsidRPr="009325F1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859" w:type="pct"/>
            <w:shd w:val="clear" w:color="auto" w:fill="ED7D31" w:themeFill="accent2"/>
          </w:tcPr>
          <w:p w14:paraId="25865540" w14:textId="77777777" w:rsidR="00147EDB" w:rsidRPr="009325F1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1.Sınıf*</w:t>
            </w:r>
          </w:p>
        </w:tc>
        <w:tc>
          <w:tcPr>
            <w:tcW w:w="1005" w:type="pct"/>
            <w:shd w:val="clear" w:color="auto" w:fill="ED7D31" w:themeFill="accent2"/>
          </w:tcPr>
          <w:p w14:paraId="2D81505E" w14:textId="77777777" w:rsidR="00147EDB" w:rsidRPr="009325F1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2.Sınıf*</w:t>
            </w:r>
          </w:p>
        </w:tc>
        <w:tc>
          <w:tcPr>
            <w:tcW w:w="1190" w:type="pct"/>
            <w:shd w:val="clear" w:color="auto" w:fill="ED7D31" w:themeFill="accent2"/>
          </w:tcPr>
          <w:p w14:paraId="54F4F100" w14:textId="77777777" w:rsidR="00147EDB" w:rsidRPr="009325F1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3.Sınıf*</w:t>
            </w:r>
          </w:p>
        </w:tc>
        <w:tc>
          <w:tcPr>
            <w:tcW w:w="1372" w:type="pct"/>
            <w:shd w:val="clear" w:color="auto" w:fill="ED7D31" w:themeFill="accent2"/>
          </w:tcPr>
          <w:p w14:paraId="53CE7872" w14:textId="77777777" w:rsidR="00147EDB" w:rsidRPr="009325F1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4.Sınıf*</w:t>
            </w:r>
          </w:p>
        </w:tc>
      </w:tr>
      <w:tr w:rsidR="000739E0" w:rsidRPr="009325F1" w14:paraId="2053854D" w14:textId="77777777" w:rsidTr="006A5333">
        <w:trPr>
          <w:trHeight w:val="215"/>
        </w:trPr>
        <w:tc>
          <w:tcPr>
            <w:tcW w:w="238" w:type="pct"/>
            <w:vMerge w:val="restart"/>
            <w:shd w:val="clear" w:color="auto" w:fill="A5A5A5" w:themeFill="accent3"/>
            <w:textDirection w:val="btLr"/>
          </w:tcPr>
          <w:p w14:paraId="2CDC3AFD" w14:textId="6917481B" w:rsidR="00DD36FE" w:rsidRPr="009325F1" w:rsidRDefault="006A533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/>
                <w:b/>
                <w:sz w:val="14"/>
                <w:szCs w:val="14"/>
              </w:rPr>
              <w:t>10</w:t>
            </w:r>
            <w:r w:rsidR="00DD36FE" w:rsidRPr="009325F1">
              <w:rPr>
                <w:rFonts w:ascii="Times New Roman" w:hAnsi="Times New Roman"/>
                <w:b/>
                <w:sz w:val="14"/>
                <w:szCs w:val="14"/>
              </w:rPr>
              <w:t>.0</w:t>
            </w:r>
            <w:r w:rsidRPr="009325F1">
              <w:rPr>
                <w:rFonts w:ascii="Times New Roman" w:hAnsi="Times New Roman"/>
                <w:b/>
                <w:sz w:val="14"/>
                <w:szCs w:val="14"/>
              </w:rPr>
              <w:t>6</w:t>
            </w:r>
            <w:r w:rsidR="00DD36FE" w:rsidRPr="009325F1">
              <w:rPr>
                <w:rFonts w:ascii="Times New Roman" w:hAnsi="Times New Roman"/>
                <w:b/>
                <w:sz w:val="14"/>
                <w:szCs w:val="14"/>
              </w:rPr>
              <w:t>.2024</w:t>
            </w:r>
            <w:r w:rsidR="006B772A" w:rsidRPr="009325F1">
              <w:rPr>
                <w:rFonts w:ascii="Times New Roman" w:hAnsi="Times New Roman"/>
                <w:b/>
                <w:sz w:val="14"/>
                <w:szCs w:val="14"/>
              </w:rPr>
              <w:t xml:space="preserve"> PAZARTESİ</w:t>
            </w:r>
          </w:p>
        </w:tc>
        <w:tc>
          <w:tcPr>
            <w:tcW w:w="336" w:type="pct"/>
            <w:shd w:val="clear" w:color="auto" w:fill="FFD966" w:themeFill="accent4" w:themeFillTint="99"/>
          </w:tcPr>
          <w:p w14:paraId="17CFD574" w14:textId="0B253027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08:</w:t>
            </w:r>
            <w:r w:rsidR="00D668D7"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859" w:type="pct"/>
          </w:tcPr>
          <w:p w14:paraId="79F8790F" w14:textId="5B51D123" w:rsidR="00122B23" w:rsidRPr="009325F1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72697AED" w14:textId="2BA8C9DF" w:rsidR="00122B23" w:rsidRPr="009325F1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539DCB49" w14:textId="77777777" w:rsidR="00122B23" w:rsidRPr="009325F1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15FCDA68" w14:textId="1B9D5EFA" w:rsidR="00122B23" w:rsidRPr="009325F1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39E0" w:rsidRPr="009325F1" w14:paraId="41072B84" w14:textId="77777777" w:rsidTr="006A5333">
        <w:trPr>
          <w:trHeight w:val="228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3F2D9352" w14:textId="77777777" w:rsidR="00122B23" w:rsidRPr="009325F1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52797B0B" w14:textId="3AE944A6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09:</w:t>
            </w:r>
            <w:r w:rsidR="00D668D7"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859" w:type="pct"/>
          </w:tcPr>
          <w:p w14:paraId="19722F10" w14:textId="15B5EE06" w:rsidR="00122B23" w:rsidRPr="009325F1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7248DF36" w14:textId="77777777" w:rsidR="002C57AD" w:rsidRPr="009325F1" w:rsidRDefault="002C57AD" w:rsidP="002C5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Felsefeye Giriş</w:t>
            </w:r>
          </w:p>
          <w:p w14:paraId="4C843907" w14:textId="097FC7D8" w:rsidR="00122B23" w:rsidRPr="009325F1" w:rsidRDefault="002C57AD" w:rsidP="002C5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(Dr. Öğr. Üyesi Bahtiyar UYGUN)</w:t>
            </w:r>
            <w:r w:rsidRPr="009325F1">
              <w:t xml:space="preserve"> </w:t>
            </w:r>
          </w:p>
        </w:tc>
        <w:tc>
          <w:tcPr>
            <w:tcW w:w="1190" w:type="pct"/>
          </w:tcPr>
          <w:p w14:paraId="078C8E93" w14:textId="77777777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2" w:type="pct"/>
          </w:tcPr>
          <w:p w14:paraId="36464664" w14:textId="0E1EBBC3" w:rsidR="00122B23" w:rsidRPr="009325F1" w:rsidRDefault="00122B23" w:rsidP="0067779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39E0" w:rsidRPr="009325F1" w14:paraId="1C0D2748" w14:textId="77777777" w:rsidTr="006A5333">
        <w:trPr>
          <w:trHeight w:val="415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4B1D41D7" w14:textId="77777777" w:rsidR="00122B23" w:rsidRPr="009325F1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C73BB9C" w14:textId="2D13F867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10:</w:t>
            </w:r>
            <w:r w:rsidR="00D668D7"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859" w:type="pct"/>
          </w:tcPr>
          <w:p w14:paraId="41DB7A67" w14:textId="0B5E36FC" w:rsidR="00122B23" w:rsidRPr="009325F1" w:rsidRDefault="00122B23" w:rsidP="00DD36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1BF3A899" w14:textId="53F4345D" w:rsidR="00122B23" w:rsidRPr="009325F1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90" w:type="pct"/>
          </w:tcPr>
          <w:p w14:paraId="6D97ADA0" w14:textId="77777777" w:rsidR="00122B23" w:rsidRPr="009325F1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3226F837" w14:textId="6B514158" w:rsidR="00122B23" w:rsidRPr="009325F1" w:rsidRDefault="00122B2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9325F1" w14:paraId="4CDD52B4" w14:textId="77777777" w:rsidTr="006A5333">
        <w:trPr>
          <w:trHeight w:val="198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490355E1" w14:textId="77777777" w:rsidR="00122B23" w:rsidRPr="009325F1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2002646B" w14:textId="205A1A78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59" w:type="pct"/>
            <w:shd w:val="clear" w:color="auto" w:fill="auto"/>
          </w:tcPr>
          <w:p w14:paraId="16D321E2" w14:textId="744C5964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5" w:type="pct"/>
            <w:shd w:val="clear" w:color="auto" w:fill="auto"/>
          </w:tcPr>
          <w:p w14:paraId="3CC799BE" w14:textId="3B3E1AFB" w:rsidR="00122B23" w:rsidRPr="009325F1" w:rsidRDefault="00122B23" w:rsidP="00584B5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0" w:type="pct"/>
            <w:shd w:val="clear" w:color="auto" w:fill="auto"/>
          </w:tcPr>
          <w:p w14:paraId="5061E22B" w14:textId="49AF42FC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2" w:type="pct"/>
            <w:shd w:val="clear" w:color="auto" w:fill="auto"/>
          </w:tcPr>
          <w:p w14:paraId="562E64C9" w14:textId="7F71BEBD" w:rsidR="00122B23" w:rsidRPr="009325F1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E1B3E" w:rsidRPr="009325F1" w14:paraId="786BEC0F" w14:textId="77777777" w:rsidTr="006A5333">
        <w:trPr>
          <w:trHeight w:hRule="exact" w:val="515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58E56CA3" w14:textId="77777777" w:rsidR="00584B5A" w:rsidRPr="009325F1" w:rsidRDefault="00584B5A" w:rsidP="00584B5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7485830D" w14:textId="45561224" w:rsidR="00584B5A" w:rsidRPr="009325F1" w:rsidRDefault="00584B5A" w:rsidP="00584B5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59" w:type="pct"/>
            <w:shd w:val="clear" w:color="auto" w:fill="E2EFD9" w:themeFill="accent6" w:themeFillTint="33"/>
          </w:tcPr>
          <w:p w14:paraId="71DBC903" w14:textId="21581BD9" w:rsidR="00584B5A" w:rsidRPr="009325F1" w:rsidRDefault="00584B5A" w:rsidP="00584B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05" w:type="pct"/>
            <w:shd w:val="clear" w:color="auto" w:fill="E2EFD9" w:themeFill="accent6" w:themeFillTint="33"/>
          </w:tcPr>
          <w:p w14:paraId="17BB7A9E" w14:textId="4C3111A6" w:rsidR="00584B5A" w:rsidRPr="009325F1" w:rsidRDefault="00584B5A" w:rsidP="00584B5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0" w:type="pct"/>
            <w:shd w:val="clear" w:color="auto" w:fill="E2EFD9" w:themeFill="accent6" w:themeFillTint="33"/>
          </w:tcPr>
          <w:p w14:paraId="0E5BC310" w14:textId="117EE187" w:rsidR="00584B5A" w:rsidRPr="009325F1" w:rsidRDefault="00584B5A" w:rsidP="00584B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72" w:type="pct"/>
            <w:shd w:val="clear" w:color="auto" w:fill="E2EFD9" w:themeFill="accent6" w:themeFillTint="33"/>
          </w:tcPr>
          <w:p w14:paraId="21E20F26" w14:textId="4B9EB1D0" w:rsidR="00584B5A" w:rsidRPr="009325F1" w:rsidRDefault="00584B5A" w:rsidP="00584B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739E0" w:rsidRPr="009325F1" w14:paraId="1C5FE6FE" w14:textId="77777777" w:rsidTr="006A5333">
        <w:trPr>
          <w:trHeight w:val="365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5F4BF1AF" w14:textId="77777777" w:rsidR="00907877" w:rsidRPr="009325F1" w:rsidRDefault="00907877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7F83B8B0" w14:textId="57F7C665" w:rsidR="00907877" w:rsidRPr="009325F1" w:rsidRDefault="00907877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13:00-1</w:t>
            </w:r>
            <w:r w:rsidR="00D668D7"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D668D7"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859" w:type="pct"/>
          </w:tcPr>
          <w:p w14:paraId="7B512A46" w14:textId="1B3BA204" w:rsidR="00907877" w:rsidRPr="009325F1" w:rsidRDefault="006B772A" w:rsidP="001D6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Yabancı Dil II (Öğr. Gör. Sezai ÖZEL)</w:t>
            </w:r>
            <w:r w:rsidRPr="009325F1">
              <w:t xml:space="preserve"> </w:t>
            </w: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Gözetmen (Aylin)</w:t>
            </w:r>
          </w:p>
        </w:tc>
        <w:tc>
          <w:tcPr>
            <w:tcW w:w="1005" w:type="pct"/>
          </w:tcPr>
          <w:p w14:paraId="73CFC6D3" w14:textId="77777777" w:rsidR="00907877" w:rsidRPr="009325F1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050B6F30" w14:textId="77777777" w:rsidR="00907877" w:rsidRPr="009325F1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22B53285" w14:textId="243D1AB2" w:rsidR="00907877" w:rsidRPr="009325F1" w:rsidRDefault="0041315A" w:rsidP="004131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84743" w:rsidRPr="009325F1" w14:paraId="148A0FC8" w14:textId="77777777" w:rsidTr="006A5333">
        <w:trPr>
          <w:trHeight w:val="27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262D6D79" w14:textId="77777777" w:rsidR="00584743" w:rsidRPr="009325F1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7CD9492" w14:textId="47DB98F9" w:rsidR="00584743" w:rsidRPr="009325F1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59" w:type="pct"/>
          </w:tcPr>
          <w:p w14:paraId="2279BF60" w14:textId="7CA91DFA" w:rsidR="00584743" w:rsidRPr="009325F1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33AF92FA" w14:textId="77777777" w:rsidR="00584743" w:rsidRPr="009325F1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71A65723" w14:textId="77777777" w:rsidR="00584743" w:rsidRPr="009325F1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5F0B3D8B" w14:textId="77777777" w:rsidR="00584743" w:rsidRPr="009325F1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Uygulamalı AÇSAP Hizmetleri</w:t>
            </w:r>
          </w:p>
          <w:p w14:paraId="1569BD26" w14:textId="1E350190" w:rsidR="00584743" w:rsidRPr="009325F1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</w:p>
        </w:tc>
      </w:tr>
      <w:tr w:rsidR="00290C40" w:rsidRPr="009325F1" w14:paraId="1B2B7DAB" w14:textId="77777777" w:rsidTr="006A5333">
        <w:trPr>
          <w:trHeight w:val="421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0F8C2F3F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0FFD3139" w14:textId="561D679F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59" w:type="pct"/>
          </w:tcPr>
          <w:p w14:paraId="16FB14EE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Türk Dili II</w:t>
            </w:r>
          </w:p>
          <w:p w14:paraId="7F56070F" w14:textId="24D13AE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(Öğr. Gör. Cemile ŞEN) Gözetmen ( Aylin)</w:t>
            </w:r>
          </w:p>
        </w:tc>
        <w:tc>
          <w:tcPr>
            <w:tcW w:w="1005" w:type="pct"/>
          </w:tcPr>
          <w:p w14:paraId="2259C2DC" w14:textId="6E408C1D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5520AC28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Bulaşıcı Hastalıklar</w:t>
            </w:r>
          </w:p>
          <w:p w14:paraId="689547DD" w14:textId="21987BA9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(Dr. Öğr. Üyesi Akgün YEŞİLTEPE) </w:t>
            </w:r>
          </w:p>
        </w:tc>
        <w:tc>
          <w:tcPr>
            <w:tcW w:w="1372" w:type="pct"/>
          </w:tcPr>
          <w:p w14:paraId="41F2D03D" w14:textId="23C8E19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556E1920" w14:textId="77777777" w:rsidTr="006A5333">
        <w:trPr>
          <w:trHeight w:val="27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056D4D22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4D34B671" w14:textId="35C800F0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59" w:type="pct"/>
          </w:tcPr>
          <w:p w14:paraId="7A47E384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32F03052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37A8CE2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4F7BA4CD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7785C2E3" w14:textId="77777777" w:rsidTr="006A5333">
        <w:trPr>
          <w:trHeight w:val="39"/>
        </w:trPr>
        <w:tc>
          <w:tcPr>
            <w:tcW w:w="238" w:type="pct"/>
            <w:vMerge w:val="restart"/>
            <w:shd w:val="clear" w:color="auto" w:fill="A5A5A5" w:themeFill="accent3"/>
            <w:textDirection w:val="btLr"/>
          </w:tcPr>
          <w:p w14:paraId="6E80C3DD" w14:textId="000D1D20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/>
                <w:b/>
                <w:sz w:val="14"/>
                <w:szCs w:val="14"/>
              </w:rPr>
              <w:t>11.06.2024   SALI</w:t>
            </w:r>
          </w:p>
        </w:tc>
        <w:tc>
          <w:tcPr>
            <w:tcW w:w="336" w:type="pct"/>
            <w:shd w:val="clear" w:color="auto" w:fill="FFD966" w:themeFill="accent4" w:themeFillTint="99"/>
          </w:tcPr>
          <w:p w14:paraId="5CE6DEB5" w14:textId="16CC7B4A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59" w:type="pct"/>
          </w:tcPr>
          <w:p w14:paraId="1FFAB579" w14:textId="77777777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5" w:type="pct"/>
          </w:tcPr>
          <w:p w14:paraId="7010B620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209F4969" w14:textId="610DC5D4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194141CB" w14:textId="23B84793" w:rsidR="00290C40" w:rsidRPr="009325F1" w:rsidRDefault="00290C40" w:rsidP="00290C4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290C40" w:rsidRPr="009325F1" w14:paraId="0B579626" w14:textId="77777777" w:rsidTr="006A5333">
        <w:trPr>
          <w:trHeight w:val="189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61927CDE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4BCD3AF9" w14:textId="1C393A0E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59" w:type="pct"/>
          </w:tcPr>
          <w:p w14:paraId="1B5C32A2" w14:textId="4DDDD57F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3B0F31F7" w14:textId="23B32071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50FCA4A6" w14:textId="7488B5C8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06F31AA5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07455EEE" w14:textId="6B76974B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(Doç. Dr. Nursel ALP DAL) </w:t>
            </w:r>
          </w:p>
        </w:tc>
      </w:tr>
      <w:tr w:rsidR="00290C40" w:rsidRPr="009325F1" w14:paraId="5997EB54" w14:textId="77777777" w:rsidTr="006A5333">
        <w:trPr>
          <w:trHeight w:val="38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3A27E06F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26D9D7BF" w14:textId="52095AC9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59" w:type="pct"/>
          </w:tcPr>
          <w:p w14:paraId="07A60637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Biyokimya</w:t>
            </w:r>
          </w:p>
          <w:p w14:paraId="5989044D" w14:textId="0749175E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(Dr. Jülide KELEŞ)</w:t>
            </w:r>
          </w:p>
        </w:tc>
        <w:tc>
          <w:tcPr>
            <w:tcW w:w="1005" w:type="pct"/>
          </w:tcPr>
          <w:p w14:paraId="02F45038" w14:textId="57EAE694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7236F77" w14:textId="67AD5EFD" w:rsidR="00290C40" w:rsidRPr="009325F1" w:rsidRDefault="00290C40" w:rsidP="00D81EF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2" w:type="pct"/>
          </w:tcPr>
          <w:p w14:paraId="35780D03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5277AFD8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3E763319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5793186D" w14:textId="4FABBF61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59" w:type="pct"/>
            <w:shd w:val="clear" w:color="auto" w:fill="auto"/>
          </w:tcPr>
          <w:p w14:paraId="411CFF57" w14:textId="3565F1AB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  <w:shd w:val="clear" w:color="auto" w:fill="auto"/>
          </w:tcPr>
          <w:p w14:paraId="107C7C1C" w14:textId="0971BA95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  <w:shd w:val="clear" w:color="auto" w:fill="auto"/>
          </w:tcPr>
          <w:p w14:paraId="12B1E6F0" w14:textId="7A0769C6" w:rsidR="00290C40" w:rsidRPr="009325F1" w:rsidRDefault="00290C40" w:rsidP="00290C4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2" w:type="pct"/>
            <w:shd w:val="clear" w:color="auto" w:fill="auto"/>
          </w:tcPr>
          <w:p w14:paraId="4DF53178" w14:textId="26893D75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2F1662B0" w14:textId="77777777" w:rsidTr="006A5333">
        <w:trPr>
          <w:trHeight w:val="325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2492A4F4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28CEDCFD" w14:textId="620082DF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59" w:type="pct"/>
            <w:shd w:val="clear" w:color="auto" w:fill="E2EFD9" w:themeFill="accent6" w:themeFillTint="33"/>
          </w:tcPr>
          <w:p w14:paraId="1A29415E" w14:textId="1B0471D4" w:rsidR="00290C40" w:rsidRPr="009325F1" w:rsidRDefault="00290C40" w:rsidP="00290C4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Yemek Molası</w:t>
            </w:r>
          </w:p>
        </w:tc>
        <w:tc>
          <w:tcPr>
            <w:tcW w:w="1005" w:type="pct"/>
            <w:shd w:val="clear" w:color="auto" w:fill="E2EFD9" w:themeFill="accent6" w:themeFillTint="33"/>
          </w:tcPr>
          <w:p w14:paraId="6FEB0DB2" w14:textId="2D38A571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0" w:type="pct"/>
            <w:shd w:val="clear" w:color="auto" w:fill="E2EFD9" w:themeFill="accent6" w:themeFillTint="33"/>
          </w:tcPr>
          <w:p w14:paraId="128417E5" w14:textId="712FBB16" w:rsidR="00290C40" w:rsidRPr="009325F1" w:rsidRDefault="00290C40" w:rsidP="00290C4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72" w:type="pct"/>
            <w:shd w:val="clear" w:color="auto" w:fill="E2EFD9" w:themeFill="accent6" w:themeFillTint="33"/>
          </w:tcPr>
          <w:p w14:paraId="70956A28" w14:textId="4F292F6E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290C40" w:rsidRPr="009325F1" w14:paraId="051E62FA" w14:textId="77777777" w:rsidTr="006A5333">
        <w:trPr>
          <w:trHeight w:val="207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08D4D1FB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67884E11" w14:textId="2D59B5FE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59" w:type="pct"/>
          </w:tcPr>
          <w:p w14:paraId="7327D1BE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59A6519F" w14:textId="1B96B97A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Aile Planlaması Yöntemleri (Doç. Dr. Nursel ALP DAL)</w:t>
            </w:r>
            <w:r w:rsidRPr="009325F1">
              <w:t xml:space="preserve"> </w:t>
            </w:r>
          </w:p>
        </w:tc>
        <w:tc>
          <w:tcPr>
            <w:tcW w:w="1190" w:type="pct"/>
          </w:tcPr>
          <w:p w14:paraId="140C9440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5C96144E" w14:textId="73339802" w:rsidR="00290C40" w:rsidRPr="009325F1" w:rsidRDefault="003D70F6" w:rsidP="003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 w:rsidRPr="009325F1">
              <w:t xml:space="preserve"> </w:t>
            </w:r>
          </w:p>
        </w:tc>
        <w:tc>
          <w:tcPr>
            <w:tcW w:w="1372" w:type="pct"/>
          </w:tcPr>
          <w:p w14:paraId="0495E27C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488768E9" w14:textId="77777777" w:rsidTr="006A5333"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79C7BF93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7F0D516D" w14:textId="6AB5BC37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59" w:type="pct"/>
          </w:tcPr>
          <w:p w14:paraId="6C65B89F" w14:textId="77777777" w:rsidR="00290C40" w:rsidRPr="009325F1" w:rsidRDefault="00290C40" w:rsidP="00290C4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Atatürk İlkeleri ve İnkılâp Tarihi II</w:t>
            </w:r>
          </w:p>
          <w:p w14:paraId="089A6E43" w14:textId="5F5174CC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(Öğr. Gör. Ahmet ERDEMİR) Gözetmen (Erhan, Aylin)</w:t>
            </w:r>
          </w:p>
        </w:tc>
        <w:tc>
          <w:tcPr>
            <w:tcW w:w="1005" w:type="pct"/>
          </w:tcPr>
          <w:p w14:paraId="2B20D183" w14:textId="270305A5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251247C3" w14:textId="063FC78C" w:rsidR="00290C40" w:rsidRPr="009325F1" w:rsidRDefault="00290C40" w:rsidP="00290C4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2" w:type="pct"/>
          </w:tcPr>
          <w:p w14:paraId="4957CE05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2BC90192" w14:textId="77777777" w:rsidTr="006A5333">
        <w:trPr>
          <w:trHeight w:val="175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01D2CAA2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0EB45716" w14:textId="50372D5C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59" w:type="pct"/>
          </w:tcPr>
          <w:p w14:paraId="377D9D3E" w14:textId="4C22EEBF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6906317B" w14:textId="6C66C92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2DA53358" w14:textId="557CAAAF" w:rsidR="00290C40" w:rsidRPr="009325F1" w:rsidRDefault="00290C40" w:rsidP="00290C4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2" w:type="pct"/>
          </w:tcPr>
          <w:p w14:paraId="35AF93E1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70FE631B" w14:textId="77777777" w:rsidTr="006A5333">
        <w:trPr>
          <w:trHeight w:val="56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0DD09D59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173105A0" w14:textId="333C3F9B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59" w:type="pct"/>
          </w:tcPr>
          <w:p w14:paraId="4EB177A2" w14:textId="06CA37D9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094757A6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10FA2DF6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68C1E1C0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1E46AF25" w14:textId="77777777" w:rsidTr="006A5333">
        <w:trPr>
          <w:trHeight w:val="39"/>
        </w:trPr>
        <w:tc>
          <w:tcPr>
            <w:tcW w:w="238" w:type="pct"/>
            <w:vMerge w:val="restart"/>
            <w:shd w:val="clear" w:color="auto" w:fill="A5A5A5" w:themeFill="accent3"/>
            <w:textDirection w:val="btLr"/>
          </w:tcPr>
          <w:p w14:paraId="6A2CF346" w14:textId="35516D2C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/>
                <w:b/>
                <w:sz w:val="14"/>
                <w:szCs w:val="14"/>
              </w:rPr>
              <w:t>12.06.2024  ÇARŞAMBA</w:t>
            </w:r>
          </w:p>
        </w:tc>
        <w:tc>
          <w:tcPr>
            <w:tcW w:w="336" w:type="pct"/>
            <w:shd w:val="clear" w:color="auto" w:fill="FFD966" w:themeFill="accent4" w:themeFillTint="99"/>
          </w:tcPr>
          <w:p w14:paraId="597DB6FE" w14:textId="1A2DEB73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59" w:type="pct"/>
          </w:tcPr>
          <w:p w14:paraId="28859DDD" w14:textId="099D9361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2905E7F3" w14:textId="22630598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6D62FD18" w14:textId="615E2B2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09946DD8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4AEAB4F3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18B9D059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2B7A98C3" w14:textId="2F842AB8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59" w:type="pct"/>
          </w:tcPr>
          <w:p w14:paraId="19432DAF" w14:textId="40B18791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413C58EF" w14:textId="0B336EA8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32C91CE" w14:textId="7C5F42EE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1FE26288" w14:textId="29D039F8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4E1DFAB7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292CBB4D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41A3777" w14:textId="2DC5625B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59" w:type="pct"/>
            <w:shd w:val="clear" w:color="auto" w:fill="auto"/>
          </w:tcPr>
          <w:p w14:paraId="6C2C21A1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Madde Bağımlılığı</w:t>
            </w:r>
          </w:p>
          <w:p w14:paraId="6CCE9670" w14:textId="6DBED1F0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(Öğr. Gör. M. Osman AYHAN) </w:t>
            </w:r>
          </w:p>
        </w:tc>
        <w:tc>
          <w:tcPr>
            <w:tcW w:w="1005" w:type="pct"/>
            <w:shd w:val="clear" w:color="auto" w:fill="auto"/>
          </w:tcPr>
          <w:p w14:paraId="5A89C66D" w14:textId="77777777" w:rsidR="00290C40" w:rsidRPr="009325F1" w:rsidRDefault="00290C40" w:rsidP="00290C40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İlk Yardım ve Acil Bakım</w:t>
            </w:r>
          </w:p>
          <w:p w14:paraId="4C6E2818" w14:textId="728E19FD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(Dr. Aykut BULU)</w:t>
            </w:r>
          </w:p>
        </w:tc>
        <w:tc>
          <w:tcPr>
            <w:tcW w:w="1190" w:type="pct"/>
            <w:shd w:val="clear" w:color="auto" w:fill="auto"/>
          </w:tcPr>
          <w:p w14:paraId="3904FFA7" w14:textId="59BF3983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  <w:shd w:val="clear" w:color="auto" w:fill="auto"/>
          </w:tcPr>
          <w:p w14:paraId="5CD5A766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Acil Obstetrik Bakım</w:t>
            </w:r>
          </w:p>
          <w:p w14:paraId="0FD088D5" w14:textId="197E0874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(Dr. Cengiz ŞANLI) </w:t>
            </w:r>
          </w:p>
        </w:tc>
      </w:tr>
      <w:tr w:rsidR="00290C40" w:rsidRPr="009325F1" w14:paraId="11060C67" w14:textId="77777777" w:rsidTr="006A5333">
        <w:trPr>
          <w:trHeight w:val="58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6F28262E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724D9B88" w14:textId="269EE8DA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59" w:type="pct"/>
            <w:shd w:val="clear" w:color="auto" w:fill="auto"/>
          </w:tcPr>
          <w:p w14:paraId="2654B51B" w14:textId="7848C4D4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  <w:shd w:val="clear" w:color="auto" w:fill="auto"/>
          </w:tcPr>
          <w:p w14:paraId="4B54C3BC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Cinsel Sağlık ve Üreme Sağlığı</w:t>
            </w:r>
          </w:p>
          <w:p w14:paraId="1AB49AA9" w14:textId="0DE5D054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(Dr. Cengiz ŞANLI)</w:t>
            </w:r>
          </w:p>
        </w:tc>
        <w:tc>
          <w:tcPr>
            <w:tcW w:w="1190" w:type="pct"/>
            <w:shd w:val="clear" w:color="auto" w:fill="auto"/>
          </w:tcPr>
          <w:p w14:paraId="1D9E14AC" w14:textId="1295847B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Epidemiyoloji</w:t>
            </w: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</w:t>
            </w:r>
          </w:p>
        </w:tc>
        <w:tc>
          <w:tcPr>
            <w:tcW w:w="1372" w:type="pct"/>
            <w:shd w:val="clear" w:color="auto" w:fill="auto"/>
          </w:tcPr>
          <w:p w14:paraId="548BC4B4" w14:textId="46C05DA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58F65008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30168B2F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lk157079960"/>
          </w:p>
        </w:tc>
        <w:tc>
          <w:tcPr>
            <w:tcW w:w="336" w:type="pct"/>
            <w:shd w:val="clear" w:color="auto" w:fill="FFD966" w:themeFill="accent4" w:themeFillTint="99"/>
          </w:tcPr>
          <w:p w14:paraId="6BE653A7" w14:textId="77E8E95F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59" w:type="pct"/>
            <w:shd w:val="clear" w:color="auto" w:fill="E2EFD9" w:themeFill="accent6" w:themeFillTint="33"/>
          </w:tcPr>
          <w:p w14:paraId="7E2415BD" w14:textId="787AEDDE" w:rsidR="00290C40" w:rsidRPr="009325F1" w:rsidRDefault="00290C40" w:rsidP="00290C40">
            <w:pPr>
              <w:tabs>
                <w:tab w:val="lef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05" w:type="pct"/>
            <w:shd w:val="clear" w:color="auto" w:fill="E2EFD9" w:themeFill="accent6" w:themeFillTint="33"/>
          </w:tcPr>
          <w:p w14:paraId="4962FF67" w14:textId="1F045B3B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0" w:type="pct"/>
            <w:shd w:val="clear" w:color="auto" w:fill="E2EFD9" w:themeFill="accent6" w:themeFillTint="33"/>
          </w:tcPr>
          <w:p w14:paraId="75ECE31D" w14:textId="052CAA66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72" w:type="pct"/>
            <w:shd w:val="clear" w:color="auto" w:fill="E2EFD9" w:themeFill="accent6" w:themeFillTint="33"/>
          </w:tcPr>
          <w:p w14:paraId="1BD1C16E" w14:textId="1D91B4DE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290C40" w:rsidRPr="009325F1" w14:paraId="694C466B" w14:textId="77777777" w:rsidTr="006A5333">
        <w:trPr>
          <w:trHeight w:val="58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7C693026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6A691B90" w14:textId="6CF91C55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59" w:type="pct"/>
          </w:tcPr>
          <w:p w14:paraId="7D7B8CF0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Genetik (Dr. Öğr. Üyesi Volkan </w:t>
            </w:r>
          </w:p>
          <w:p w14:paraId="5D534398" w14:textId="07DAD365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KORKMAZ)</w:t>
            </w:r>
          </w:p>
        </w:tc>
        <w:tc>
          <w:tcPr>
            <w:tcW w:w="1005" w:type="pct"/>
          </w:tcPr>
          <w:p w14:paraId="5E5507B7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7F15EE17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075BD6CE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16B9295F" w14:textId="77777777" w:rsidTr="006A5333">
        <w:trPr>
          <w:trHeight w:val="47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2E366FCF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796C121E" w14:textId="20D4D24F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59" w:type="pct"/>
          </w:tcPr>
          <w:p w14:paraId="41FFF266" w14:textId="21A79AAD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1303034E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75A28F6A" w14:textId="4BF609EF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4DE64A31" w14:textId="4E399512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6036B373" w14:textId="77777777" w:rsidTr="006A5333">
        <w:trPr>
          <w:trHeight w:val="378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5874E6BF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17C500EF" w14:textId="2E851287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59" w:type="pct"/>
          </w:tcPr>
          <w:p w14:paraId="7BC1989A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4D084C99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526F5EC6" w14:textId="59891BD9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1593BFED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49111AF1" w14:textId="77777777" w:rsidTr="006A5333">
        <w:trPr>
          <w:trHeight w:val="70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5EABBF8B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7DE0209E" w14:textId="0D24AD00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59" w:type="pct"/>
          </w:tcPr>
          <w:p w14:paraId="1A504789" w14:textId="3C5C1BDE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14D5093F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BD06B63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15B482F8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290C40" w:rsidRPr="009325F1" w14:paraId="40A84928" w14:textId="77777777" w:rsidTr="00476354">
        <w:trPr>
          <w:trHeight w:val="636"/>
        </w:trPr>
        <w:tc>
          <w:tcPr>
            <w:tcW w:w="238" w:type="pct"/>
            <w:vMerge w:val="restart"/>
            <w:shd w:val="clear" w:color="auto" w:fill="A5A5A5" w:themeFill="accent3"/>
            <w:textDirection w:val="btLr"/>
          </w:tcPr>
          <w:p w14:paraId="0917D58C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13.06.</w:t>
            </w:r>
          </w:p>
          <w:p w14:paraId="2D8F2024" w14:textId="0A83B2F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336" w:type="pct"/>
            <w:shd w:val="clear" w:color="auto" w:fill="FFD966" w:themeFill="accent4" w:themeFillTint="99"/>
          </w:tcPr>
          <w:p w14:paraId="124721B1" w14:textId="77777777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8891148" w14:textId="77777777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6D0C4FD" w14:textId="4DE44071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59" w:type="pct"/>
          </w:tcPr>
          <w:p w14:paraId="50F5C81B" w14:textId="351543BB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28AF57F5" w14:textId="59F17719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28C7D89" w14:textId="53CEF384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CE294B" w14:textId="59FBBB1D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3AED677F" w14:textId="17D34ED2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2A6030D6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130B4B17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34C76BD" w14:textId="420385E9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59" w:type="pct"/>
          </w:tcPr>
          <w:p w14:paraId="17741225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1F72E083" w14:textId="77777777" w:rsidR="00290C40" w:rsidRPr="009325F1" w:rsidRDefault="00290C40" w:rsidP="00290C40"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5AE8D4FB" w14:textId="0D081E1B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 w:rsidRPr="009325F1">
              <w:t xml:space="preserve"> </w:t>
            </w:r>
          </w:p>
        </w:tc>
        <w:tc>
          <w:tcPr>
            <w:tcW w:w="1190" w:type="pct"/>
          </w:tcPr>
          <w:p w14:paraId="313F7C39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6B8D64C8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33C6F84C" w14:textId="77777777" w:rsidTr="006A5333">
        <w:trPr>
          <w:trHeight w:val="95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473E5609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D777E5F" w14:textId="3A55556E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59" w:type="pct"/>
          </w:tcPr>
          <w:p w14:paraId="2C37D9F4" w14:textId="77777777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5" w:type="pct"/>
          </w:tcPr>
          <w:p w14:paraId="75B13E81" w14:textId="78B8FBBC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F22B3A8" w14:textId="77777777" w:rsidR="003D70F6" w:rsidRPr="009325F1" w:rsidRDefault="003D70F6" w:rsidP="003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Aile Danışmanlığı</w:t>
            </w:r>
          </w:p>
          <w:p w14:paraId="07BF5E3E" w14:textId="0153166B" w:rsidR="00290C40" w:rsidRPr="009325F1" w:rsidRDefault="003D70F6" w:rsidP="003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Cs/>
                <w:sz w:val="16"/>
                <w:szCs w:val="16"/>
              </w:rPr>
              <w:t>(Dr. Sait Fatih ÖNER)</w:t>
            </w:r>
          </w:p>
        </w:tc>
        <w:tc>
          <w:tcPr>
            <w:tcW w:w="1372" w:type="pct"/>
          </w:tcPr>
          <w:p w14:paraId="538F1935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112F258A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7330409E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1D2BD267" w14:textId="039A5188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59" w:type="pct"/>
            <w:shd w:val="clear" w:color="auto" w:fill="auto"/>
          </w:tcPr>
          <w:p w14:paraId="35338D90" w14:textId="292AF98A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  <w:shd w:val="clear" w:color="auto" w:fill="auto"/>
          </w:tcPr>
          <w:p w14:paraId="15CAA67B" w14:textId="0190C039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  <w:shd w:val="clear" w:color="auto" w:fill="auto"/>
          </w:tcPr>
          <w:p w14:paraId="1A617602" w14:textId="5D1173B5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  <w:shd w:val="clear" w:color="auto" w:fill="auto"/>
          </w:tcPr>
          <w:p w14:paraId="27F8DC7B" w14:textId="2663C88C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C40" w:rsidRPr="009325F1" w14:paraId="11E4CB07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58BFE437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54A2FDF4" w14:textId="123DF477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59" w:type="pct"/>
            <w:shd w:val="clear" w:color="auto" w:fill="E2EFD9" w:themeFill="accent6" w:themeFillTint="33"/>
          </w:tcPr>
          <w:p w14:paraId="5C17D84C" w14:textId="4FBE362A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05" w:type="pct"/>
            <w:shd w:val="clear" w:color="auto" w:fill="E2EFD9" w:themeFill="accent6" w:themeFillTint="33"/>
          </w:tcPr>
          <w:p w14:paraId="19D1B7C6" w14:textId="4F30CC3D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0" w:type="pct"/>
            <w:shd w:val="clear" w:color="auto" w:fill="E2EFD9" w:themeFill="accent6" w:themeFillTint="33"/>
          </w:tcPr>
          <w:p w14:paraId="68C5BDC6" w14:textId="1E1817FA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72" w:type="pct"/>
            <w:shd w:val="clear" w:color="auto" w:fill="E2EFD9" w:themeFill="accent6" w:themeFillTint="33"/>
          </w:tcPr>
          <w:p w14:paraId="050E5523" w14:textId="1D5CA72B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290C40" w:rsidRPr="009325F1" w14:paraId="6AB4FECE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114D7E93" w14:textId="77777777" w:rsidR="00290C40" w:rsidRPr="009325F1" w:rsidRDefault="00290C40" w:rsidP="00290C4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64FD7543" w14:textId="18073B23" w:rsidR="00290C40" w:rsidRPr="009325F1" w:rsidRDefault="00290C40" w:rsidP="00290C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59" w:type="pct"/>
          </w:tcPr>
          <w:p w14:paraId="6A887D74" w14:textId="796B6DB8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1141BD7C" w14:textId="01A94ECD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131EC4C9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Biyoistatistik</w:t>
            </w:r>
          </w:p>
          <w:p w14:paraId="220EF891" w14:textId="1E6FFE2E" w:rsidR="00290C40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</w:t>
            </w:r>
          </w:p>
        </w:tc>
        <w:tc>
          <w:tcPr>
            <w:tcW w:w="1372" w:type="pct"/>
          </w:tcPr>
          <w:p w14:paraId="67DD012B" w14:textId="77777777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Eğitim Becerileri</w:t>
            </w:r>
          </w:p>
          <w:p w14:paraId="3362A732" w14:textId="56B408A6" w:rsidR="00290C40" w:rsidRPr="009325F1" w:rsidRDefault="00290C40" w:rsidP="00290C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(Öğr. Gör. Aylin CAN) </w:t>
            </w:r>
          </w:p>
        </w:tc>
      </w:tr>
      <w:tr w:rsidR="003D70F6" w:rsidRPr="009325F1" w14:paraId="1A713B61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3CA01647" w14:textId="77777777" w:rsidR="003D70F6" w:rsidRPr="009325F1" w:rsidRDefault="003D70F6" w:rsidP="003D70F6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64837BC8" w14:textId="55E94DA4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59" w:type="pct"/>
          </w:tcPr>
          <w:p w14:paraId="1A2E1CFE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23308744" w14:textId="0C739423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(Öğr. Gör. Aylin CAN) UYG </w:t>
            </w:r>
          </w:p>
        </w:tc>
        <w:tc>
          <w:tcPr>
            <w:tcW w:w="1005" w:type="pct"/>
          </w:tcPr>
          <w:p w14:paraId="17C20CDA" w14:textId="6C0FD434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90" w:type="pct"/>
          </w:tcPr>
          <w:p w14:paraId="18EC1AB2" w14:textId="3B7503C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34C8E7CC" w14:textId="4D5A2774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32E948DB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6C47D5D8" w14:textId="77777777" w:rsidR="003D70F6" w:rsidRPr="009325F1" w:rsidRDefault="003D70F6" w:rsidP="003D70F6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1AE3BDE0" w14:textId="2D00907D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59" w:type="pct"/>
          </w:tcPr>
          <w:p w14:paraId="2DF7FE56" w14:textId="715DDE28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5979DA42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E4F96B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976F62A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Makale Değerlendirme</w:t>
            </w:r>
          </w:p>
          <w:p w14:paraId="74413EFB" w14:textId="73CE7FB9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 Gözetmen (Kübra)</w:t>
            </w:r>
          </w:p>
        </w:tc>
        <w:tc>
          <w:tcPr>
            <w:tcW w:w="1372" w:type="pct"/>
          </w:tcPr>
          <w:p w14:paraId="061A1D78" w14:textId="755781AF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7D08B8A2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  <w:textDirection w:val="btLr"/>
          </w:tcPr>
          <w:p w14:paraId="04FFA98C" w14:textId="77777777" w:rsidR="003D70F6" w:rsidRPr="009325F1" w:rsidRDefault="003D70F6" w:rsidP="003D70F6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5F1800E7" w14:textId="557A196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59" w:type="pct"/>
          </w:tcPr>
          <w:p w14:paraId="36E77BBB" w14:textId="4E0EA915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6982784B" w14:textId="3CDD4EC2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4D4DBA66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39F4BD23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42C2FE25" w14:textId="77777777" w:rsidTr="006A5333">
        <w:trPr>
          <w:trHeight w:val="92"/>
        </w:trPr>
        <w:tc>
          <w:tcPr>
            <w:tcW w:w="238" w:type="pct"/>
            <w:vMerge w:val="restart"/>
            <w:shd w:val="clear" w:color="auto" w:fill="A5A5A5" w:themeFill="accent3"/>
            <w:textDirection w:val="btLr"/>
          </w:tcPr>
          <w:p w14:paraId="52A025A6" w14:textId="1CE001B6" w:rsidR="003D70F6" w:rsidRPr="009325F1" w:rsidRDefault="003D70F6" w:rsidP="003D70F6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/>
                <w:b/>
                <w:sz w:val="14"/>
                <w:szCs w:val="14"/>
              </w:rPr>
              <w:t>14.06.2024 CUMA</w:t>
            </w:r>
          </w:p>
        </w:tc>
        <w:tc>
          <w:tcPr>
            <w:tcW w:w="336" w:type="pct"/>
            <w:shd w:val="clear" w:color="auto" w:fill="FFD966" w:themeFill="accent4" w:themeFillTint="99"/>
          </w:tcPr>
          <w:p w14:paraId="64D12273" w14:textId="6F4DB695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59" w:type="pct"/>
          </w:tcPr>
          <w:p w14:paraId="46238B1D" w14:textId="6D3323C6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</w:tcPr>
          <w:p w14:paraId="5C9CC29B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2E98B3FB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B2D41B" w14:textId="15B54F8B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27CEC75D" w14:textId="268E7D52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1A0E5E1F" w14:textId="77777777" w:rsidTr="006A5333">
        <w:tc>
          <w:tcPr>
            <w:tcW w:w="238" w:type="pct"/>
            <w:vMerge/>
            <w:shd w:val="clear" w:color="auto" w:fill="A5A5A5" w:themeFill="accent3"/>
          </w:tcPr>
          <w:p w14:paraId="4D9CB698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1015C74E" w14:textId="400E77FA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59" w:type="pct"/>
          </w:tcPr>
          <w:p w14:paraId="45C0AC63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Kişiler arası İlişkiler</w:t>
            </w:r>
          </w:p>
          <w:p w14:paraId="2E8BA5E6" w14:textId="05C251AD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(Öğr. Gör. Şeyda ERÇEL) </w:t>
            </w:r>
          </w:p>
        </w:tc>
        <w:tc>
          <w:tcPr>
            <w:tcW w:w="1005" w:type="pct"/>
          </w:tcPr>
          <w:p w14:paraId="3E6822A0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EF999B" w14:textId="50CA2ECB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</w:tcPr>
          <w:p w14:paraId="02E471B4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</w:tcPr>
          <w:p w14:paraId="10EAC82F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158D5190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</w:tcPr>
          <w:p w14:paraId="343D8871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7A82996" w14:textId="370ABDFD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59" w:type="pct"/>
          </w:tcPr>
          <w:p w14:paraId="4D053438" w14:textId="766479EA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05" w:type="pct"/>
          </w:tcPr>
          <w:p w14:paraId="5BB1234E" w14:textId="3E93E918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90" w:type="pct"/>
          </w:tcPr>
          <w:p w14:paraId="4ADB5B6F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Büyüme ve Gelişme</w:t>
            </w:r>
          </w:p>
          <w:p w14:paraId="35A454CF" w14:textId="3D93A1ED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(Öğr. Gör. Aylin CAN) </w:t>
            </w:r>
          </w:p>
        </w:tc>
        <w:tc>
          <w:tcPr>
            <w:tcW w:w="1372" w:type="pct"/>
          </w:tcPr>
          <w:p w14:paraId="7C564B22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47BBE45C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</w:tcPr>
          <w:p w14:paraId="697EBEAD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E65E9FC" w14:textId="2D2AB76F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59" w:type="pct"/>
            <w:shd w:val="clear" w:color="auto" w:fill="auto"/>
          </w:tcPr>
          <w:p w14:paraId="66CE3B0A" w14:textId="32D4F3F9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  <w:shd w:val="clear" w:color="auto" w:fill="auto"/>
          </w:tcPr>
          <w:p w14:paraId="569FCA4B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Topluma Hizmet Uygulamaları</w:t>
            </w:r>
          </w:p>
          <w:p w14:paraId="4B208D04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(Öğr. Gör. Aylin CAN) </w:t>
            </w:r>
          </w:p>
          <w:p w14:paraId="10BBEE50" w14:textId="3F2303AC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  <w:shd w:val="clear" w:color="auto" w:fill="auto"/>
          </w:tcPr>
          <w:p w14:paraId="14B23A53" w14:textId="360CBF86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  <w:shd w:val="clear" w:color="auto" w:fill="auto"/>
          </w:tcPr>
          <w:p w14:paraId="14742BAA" w14:textId="6A00A6D2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20259ECC" w14:textId="77777777" w:rsidTr="006A5333">
        <w:trPr>
          <w:trHeight w:val="222"/>
        </w:trPr>
        <w:tc>
          <w:tcPr>
            <w:tcW w:w="238" w:type="pct"/>
            <w:vMerge/>
            <w:shd w:val="clear" w:color="auto" w:fill="A5A5A5" w:themeFill="accent3"/>
          </w:tcPr>
          <w:p w14:paraId="0E3481D4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0F6564C8" w14:textId="59EAA510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59" w:type="pct"/>
            <w:shd w:val="clear" w:color="auto" w:fill="E2EFD9" w:themeFill="accent6" w:themeFillTint="33"/>
          </w:tcPr>
          <w:p w14:paraId="3FD7FA10" w14:textId="4055B4E9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05" w:type="pct"/>
            <w:shd w:val="clear" w:color="auto" w:fill="E2EFD9" w:themeFill="accent6" w:themeFillTint="33"/>
          </w:tcPr>
          <w:p w14:paraId="7E606BD6" w14:textId="330A2DE1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0" w:type="pct"/>
            <w:shd w:val="clear" w:color="auto" w:fill="E2EFD9" w:themeFill="accent6" w:themeFillTint="33"/>
          </w:tcPr>
          <w:p w14:paraId="5415F391" w14:textId="288EE569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72" w:type="pct"/>
            <w:shd w:val="clear" w:color="auto" w:fill="E2EFD9" w:themeFill="accent6" w:themeFillTint="33"/>
          </w:tcPr>
          <w:p w14:paraId="692DE135" w14:textId="0D03AA5D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3D70F6" w:rsidRPr="009325F1" w14:paraId="2A1E3F02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</w:tcPr>
          <w:p w14:paraId="5E49CB34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50057496" w14:textId="25D688A8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59" w:type="pct"/>
          </w:tcPr>
          <w:p w14:paraId="5E363AE0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>Patoloji</w:t>
            </w:r>
          </w:p>
          <w:p w14:paraId="7C569181" w14:textId="0C2919C6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(Dr. Öğr. Üyesi Tuba PARLAK AK) </w:t>
            </w:r>
          </w:p>
        </w:tc>
        <w:tc>
          <w:tcPr>
            <w:tcW w:w="1005" w:type="pct"/>
          </w:tcPr>
          <w:p w14:paraId="2018FB19" w14:textId="16DA2F49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90" w:type="pct"/>
          </w:tcPr>
          <w:p w14:paraId="7965C406" w14:textId="0121F7FD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t xml:space="preserve"> </w:t>
            </w:r>
          </w:p>
        </w:tc>
        <w:tc>
          <w:tcPr>
            <w:tcW w:w="1372" w:type="pct"/>
          </w:tcPr>
          <w:p w14:paraId="501E0121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4522E409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</w:tcPr>
          <w:p w14:paraId="6563F868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473D8EF7" w14:textId="2AD5688B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59" w:type="pct"/>
          </w:tcPr>
          <w:p w14:paraId="1FA263C3" w14:textId="7297D483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  <w:vMerge w:val="restart"/>
          </w:tcPr>
          <w:p w14:paraId="33D9F500" w14:textId="15446FA3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90" w:type="pct"/>
            <w:vMerge w:val="restart"/>
          </w:tcPr>
          <w:p w14:paraId="4B98CD94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  <w:vMerge w:val="restart"/>
          </w:tcPr>
          <w:p w14:paraId="401372AB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77F2D198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</w:tcPr>
          <w:p w14:paraId="1302FDBE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74CD2994" w14:textId="3892ABB0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59" w:type="pct"/>
            <w:vMerge w:val="restart"/>
          </w:tcPr>
          <w:p w14:paraId="7DC0FE82" w14:textId="4A73C24A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  <w:vMerge/>
          </w:tcPr>
          <w:p w14:paraId="6FF0C938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  <w:vMerge/>
          </w:tcPr>
          <w:p w14:paraId="03645D43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  <w:vMerge/>
          </w:tcPr>
          <w:p w14:paraId="3C5A86D1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70F6" w:rsidRPr="009325F1" w14:paraId="76357781" w14:textId="77777777" w:rsidTr="006A5333">
        <w:trPr>
          <w:trHeight w:val="33"/>
        </w:trPr>
        <w:tc>
          <w:tcPr>
            <w:tcW w:w="238" w:type="pct"/>
            <w:vMerge/>
            <w:shd w:val="clear" w:color="auto" w:fill="A5A5A5" w:themeFill="accent3"/>
          </w:tcPr>
          <w:p w14:paraId="669305E8" w14:textId="77777777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pct"/>
            <w:shd w:val="clear" w:color="auto" w:fill="FFD966" w:themeFill="accent4" w:themeFillTint="99"/>
          </w:tcPr>
          <w:p w14:paraId="315690EA" w14:textId="141F3245" w:rsidR="003D70F6" w:rsidRPr="009325F1" w:rsidRDefault="003D70F6" w:rsidP="003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25F1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59" w:type="pct"/>
            <w:vMerge/>
          </w:tcPr>
          <w:p w14:paraId="61022F9B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pct"/>
            <w:vMerge/>
          </w:tcPr>
          <w:p w14:paraId="2BE93BE8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pct"/>
            <w:vMerge/>
          </w:tcPr>
          <w:p w14:paraId="2DABEAA8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2" w:type="pct"/>
            <w:vMerge/>
          </w:tcPr>
          <w:p w14:paraId="3755EB6D" w14:textId="77777777" w:rsidR="003D70F6" w:rsidRPr="009325F1" w:rsidRDefault="003D70F6" w:rsidP="003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06FE50" w14:textId="4B1379BE" w:rsidR="00C83BCD" w:rsidRPr="009325F1" w:rsidRDefault="00A61295" w:rsidP="004F489C">
      <w:pPr>
        <w:jc w:val="center"/>
        <w:rPr>
          <w:b/>
          <w:bCs/>
          <w:sz w:val="16"/>
          <w:szCs w:val="16"/>
        </w:rPr>
      </w:pPr>
      <w:r w:rsidRPr="009325F1">
        <w:rPr>
          <w:b/>
          <w:bCs/>
          <w:sz w:val="16"/>
          <w:szCs w:val="16"/>
        </w:rPr>
        <w:t xml:space="preserve">* Dersler Sağlık Bilimleri Fakültesi 2. Kat Ebelik Bölümü Dersliklerinde gerçekleştirilecektir. </w:t>
      </w:r>
      <w:r w:rsidR="00D64E93" w:rsidRPr="009325F1">
        <w:rPr>
          <w:b/>
          <w:bCs/>
          <w:sz w:val="16"/>
          <w:szCs w:val="16"/>
        </w:rPr>
        <w:t xml:space="preserve">     </w:t>
      </w:r>
      <w:r w:rsidR="00EC0E8D" w:rsidRPr="009325F1">
        <w:rPr>
          <w:b/>
          <w:bCs/>
          <w:sz w:val="16"/>
          <w:szCs w:val="16"/>
        </w:rPr>
        <w:t xml:space="preserve">  </w:t>
      </w:r>
      <w:r w:rsidRPr="009325F1">
        <w:rPr>
          <w:b/>
          <w:bCs/>
          <w:sz w:val="16"/>
          <w:szCs w:val="16"/>
        </w:rPr>
        <w:t>** Uygulamalı dersler içi her dersin sorumlu öğretim elemanı öğrencilere uygulama alanlarını belirtecektir.</w:t>
      </w:r>
    </w:p>
    <w:p w14:paraId="37A0CFE1" w14:textId="77777777" w:rsidR="00C83BCD" w:rsidRPr="001268AE" w:rsidRDefault="00C83BCD" w:rsidP="00C83BCD">
      <w:pPr>
        <w:rPr>
          <w:b/>
          <w:bCs/>
          <w:sz w:val="16"/>
          <w:szCs w:val="16"/>
        </w:rPr>
      </w:pPr>
      <w:r w:rsidRPr="009325F1">
        <w:rPr>
          <w:b/>
          <w:bCs/>
          <w:sz w:val="16"/>
          <w:szCs w:val="16"/>
        </w:rPr>
        <w:t>Gözetmen sınav sayıları</w:t>
      </w:r>
      <w:r w:rsidRPr="001268AE">
        <w:rPr>
          <w:b/>
          <w:bCs/>
          <w:sz w:val="16"/>
          <w:szCs w:val="16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563"/>
        <w:gridCol w:w="7563"/>
      </w:tblGrid>
      <w:tr w:rsidR="00C83BCD" w:rsidRPr="001268AE" w14:paraId="64C53F19" w14:textId="77777777" w:rsidTr="00C83BCD">
        <w:tc>
          <w:tcPr>
            <w:tcW w:w="7563" w:type="dxa"/>
          </w:tcPr>
          <w:p w14:paraId="39DA3264" w14:textId="2D176C68" w:rsidR="00C83BCD" w:rsidRPr="001268AE" w:rsidRDefault="00C83BCD" w:rsidP="00C83B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63" w:type="dxa"/>
          </w:tcPr>
          <w:p w14:paraId="02CBF010" w14:textId="2702AF9A" w:rsidR="00C83BCD" w:rsidRPr="001268AE" w:rsidRDefault="00C83BCD" w:rsidP="00C83BC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242F1" w:rsidRPr="001268AE" w14:paraId="565918C5" w14:textId="77777777" w:rsidTr="00C83BCD">
        <w:tc>
          <w:tcPr>
            <w:tcW w:w="7563" w:type="dxa"/>
          </w:tcPr>
          <w:p w14:paraId="0CEC21C5" w14:textId="6F838D6D" w:rsidR="002242F1" w:rsidRPr="001268AE" w:rsidRDefault="002242F1" w:rsidP="00C83B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63" w:type="dxa"/>
          </w:tcPr>
          <w:p w14:paraId="59D8343E" w14:textId="76A693DD" w:rsidR="002242F1" w:rsidRPr="001268AE" w:rsidRDefault="002242F1" w:rsidP="00C83BC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83BCD" w:rsidRPr="001268AE" w14:paraId="122F56C5" w14:textId="77777777" w:rsidTr="00C83BCD">
        <w:tc>
          <w:tcPr>
            <w:tcW w:w="7563" w:type="dxa"/>
          </w:tcPr>
          <w:p w14:paraId="7E127F24" w14:textId="30135D60" w:rsidR="00C83BCD" w:rsidRPr="001268AE" w:rsidRDefault="00C83BCD" w:rsidP="00C83B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63" w:type="dxa"/>
          </w:tcPr>
          <w:p w14:paraId="26A48FDA" w14:textId="24D59073" w:rsidR="00C83BCD" w:rsidRPr="001268AE" w:rsidRDefault="00C83BCD" w:rsidP="00C83BC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242F1" w14:paraId="285E1638" w14:textId="77777777" w:rsidTr="00C83BCD">
        <w:tc>
          <w:tcPr>
            <w:tcW w:w="7563" w:type="dxa"/>
          </w:tcPr>
          <w:p w14:paraId="23806E19" w14:textId="6BB57BF4" w:rsidR="002242F1" w:rsidRPr="001268AE" w:rsidRDefault="002242F1" w:rsidP="00C83BC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63" w:type="dxa"/>
          </w:tcPr>
          <w:p w14:paraId="110C852F" w14:textId="71F1FE4B" w:rsidR="002242F1" w:rsidRDefault="002242F1" w:rsidP="00C83BCD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5BA32894" w14:textId="64AF641E" w:rsidR="00C83BCD" w:rsidRPr="00A61295" w:rsidRDefault="00C83BCD" w:rsidP="00C83BCD">
      <w:pPr>
        <w:rPr>
          <w:b/>
          <w:bCs/>
          <w:sz w:val="16"/>
          <w:szCs w:val="16"/>
        </w:rPr>
      </w:pPr>
    </w:p>
    <w:sectPr w:rsidR="00C83BCD" w:rsidRPr="00A61295" w:rsidSect="00E2585E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B5471" w14:textId="77777777" w:rsidR="004E3B8A" w:rsidRDefault="004E3B8A" w:rsidP="007144CC">
      <w:pPr>
        <w:spacing w:after="0" w:line="240" w:lineRule="auto"/>
      </w:pPr>
      <w:r>
        <w:separator/>
      </w:r>
    </w:p>
  </w:endnote>
  <w:endnote w:type="continuationSeparator" w:id="0">
    <w:p w14:paraId="7BC7BBC9" w14:textId="77777777" w:rsidR="004E3B8A" w:rsidRDefault="004E3B8A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748CE" w14:textId="77777777" w:rsidR="007144CC" w:rsidRDefault="007144CC">
    <w:pPr>
      <w:pStyle w:val="AltBilgi"/>
    </w:pPr>
  </w:p>
  <w:p w14:paraId="0EB0E2DA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0D8BF" w14:textId="77777777" w:rsidR="004E3B8A" w:rsidRDefault="004E3B8A" w:rsidP="007144CC">
      <w:pPr>
        <w:spacing w:after="0" w:line="240" w:lineRule="auto"/>
      </w:pPr>
      <w:r>
        <w:separator/>
      </w:r>
    </w:p>
  </w:footnote>
  <w:footnote w:type="continuationSeparator" w:id="0">
    <w:p w14:paraId="397FC532" w14:textId="77777777" w:rsidR="004E3B8A" w:rsidRDefault="004E3B8A" w:rsidP="0071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355297">
    <w:abstractNumId w:val="7"/>
  </w:num>
  <w:num w:numId="2" w16cid:durableId="1659191623">
    <w:abstractNumId w:val="4"/>
  </w:num>
  <w:num w:numId="3" w16cid:durableId="2122675744">
    <w:abstractNumId w:val="2"/>
  </w:num>
  <w:num w:numId="4" w16cid:durableId="1006247009">
    <w:abstractNumId w:val="3"/>
  </w:num>
  <w:num w:numId="5" w16cid:durableId="1218664854">
    <w:abstractNumId w:val="5"/>
  </w:num>
  <w:num w:numId="6" w16cid:durableId="1185825766">
    <w:abstractNumId w:val="6"/>
  </w:num>
  <w:num w:numId="7" w16cid:durableId="857354646">
    <w:abstractNumId w:val="0"/>
  </w:num>
  <w:num w:numId="8" w16cid:durableId="1023748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167A8"/>
    <w:rsid w:val="0002014D"/>
    <w:rsid w:val="00025005"/>
    <w:rsid w:val="00026F6A"/>
    <w:rsid w:val="000327E2"/>
    <w:rsid w:val="0003501B"/>
    <w:rsid w:val="00037904"/>
    <w:rsid w:val="0005381D"/>
    <w:rsid w:val="00060CB3"/>
    <w:rsid w:val="00070F45"/>
    <w:rsid w:val="000739E0"/>
    <w:rsid w:val="00075BDD"/>
    <w:rsid w:val="00087472"/>
    <w:rsid w:val="000925E6"/>
    <w:rsid w:val="00092BCD"/>
    <w:rsid w:val="000A04BD"/>
    <w:rsid w:val="000A3BD8"/>
    <w:rsid w:val="000B76E5"/>
    <w:rsid w:val="000E22B0"/>
    <w:rsid w:val="000E4456"/>
    <w:rsid w:val="000F002F"/>
    <w:rsid w:val="000F42D2"/>
    <w:rsid w:val="00107763"/>
    <w:rsid w:val="00107839"/>
    <w:rsid w:val="00122B18"/>
    <w:rsid w:val="00122B23"/>
    <w:rsid w:val="001268AE"/>
    <w:rsid w:val="001310FA"/>
    <w:rsid w:val="001314AC"/>
    <w:rsid w:val="00147EDB"/>
    <w:rsid w:val="0015269E"/>
    <w:rsid w:val="0016067B"/>
    <w:rsid w:val="00176F65"/>
    <w:rsid w:val="00185B7B"/>
    <w:rsid w:val="001863B3"/>
    <w:rsid w:val="00190737"/>
    <w:rsid w:val="00193F44"/>
    <w:rsid w:val="00196B3C"/>
    <w:rsid w:val="001A0872"/>
    <w:rsid w:val="001A11F4"/>
    <w:rsid w:val="001A5A38"/>
    <w:rsid w:val="001A60FF"/>
    <w:rsid w:val="001B637D"/>
    <w:rsid w:val="001C64A7"/>
    <w:rsid w:val="001C7F2A"/>
    <w:rsid w:val="001D65F7"/>
    <w:rsid w:val="001F0B0A"/>
    <w:rsid w:val="001F1233"/>
    <w:rsid w:val="001F4826"/>
    <w:rsid w:val="002052AB"/>
    <w:rsid w:val="00214315"/>
    <w:rsid w:val="00216993"/>
    <w:rsid w:val="00217E92"/>
    <w:rsid w:val="002242F1"/>
    <w:rsid w:val="002307CB"/>
    <w:rsid w:val="00234945"/>
    <w:rsid w:val="0024123F"/>
    <w:rsid w:val="002437F3"/>
    <w:rsid w:val="00246FF1"/>
    <w:rsid w:val="00247FE4"/>
    <w:rsid w:val="00251CAD"/>
    <w:rsid w:val="002543D7"/>
    <w:rsid w:val="00263A49"/>
    <w:rsid w:val="00267874"/>
    <w:rsid w:val="002739E2"/>
    <w:rsid w:val="002805D1"/>
    <w:rsid w:val="00290C40"/>
    <w:rsid w:val="002913BA"/>
    <w:rsid w:val="00295CC2"/>
    <w:rsid w:val="002B4C77"/>
    <w:rsid w:val="002B523B"/>
    <w:rsid w:val="002C0599"/>
    <w:rsid w:val="002C57AD"/>
    <w:rsid w:val="002C5C45"/>
    <w:rsid w:val="002D40D2"/>
    <w:rsid w:val="002D5C0D"/>
    <w:rsid w:val="002F1600"/>
    <w:rsid w:val="00302DE7"/>
    <w:rsid w:val="00307EBD"/>
    <w:rsid w:val="003503A4"/>
    <w:rsid w:val="003508A7"/>
    <w:rsid w:val="00351E44"/>
    <w:rsid w:val="00364E6C"/>
    <w:rsid w:val="00370120"/>
    <w:rsid w:val="00377F3D"/>
    <w:rsid w:val="00381F0E"/>
    <w:rsid w:val="0038252C"/>
    <w:rsid w:val="003A3421"/>
    <w:rsid w:val="003A399E"/>
    <w:rsid w:val="003A4BFE"/>
    <w:rsid w:val="003B0AF5"/>
    <w:rsid w:val="003B1492"/>
    <w:rsid w:val="003C22CD"/>
    <w:rsid w:val="003C351F"/>
    <w:rsid w:val="003C520F"/>
    <w:rsid w:val="003D70F6"/>
    <w:rsid w:val="003E57B0"/>
    <w:rsid w:val="004125E0"/>
    <w:rsid w:val="0041315A"/>
    <w:rsid w:val="004303C1"/>
    <w:rsid w:val="00434794"/>
    <w:rsid w:val="00437005"/>
    <w:rsid w:val="00443DB7"/>
    <w:rsid w:val="00445A4B"/>
    <w:rsid w:val="00454E78"/>
    <w:rsid w:val="00457435"/>
    <w:rsid w:val="004630AC"/>
    <w:rsid w:val="00465A2F"/>
    <w:rsid w:val="00470A41"/>
    <w:rsid w:val="00476354"/>
    <w:rsid w:val="00491EF9"/>
    <w:rsid w:val="00494729"/>
    <w:rsid w:val="004952F2"/>
    <w:rsid w:val="004972F7"/>
    <w:rsid w:val="004A0348"/>
    <w:rsid w:val="004A228C"/>
    <w:rsid w:val="004A7586"/>
    <w:rsid w:val="004B0619"/>
    <w:rsid w:val="004D03F4"/>
    <w:rsid w:val="004D11A4"/>
    <w:rsid w:val="004D1AF8"/>
    <w:rsid w:val="004E3B8A"/>
    <w:rsid w:val="004E6639"/>
    <w:rsid w:val="004F07EF"/>
    <w:rsid w:val="004F489C"/>
    <w:rsid w:val="00503752"/>
    <w:rsid w:val="005058E8"/>
    <w:rsid w:val="00507CDF"/>
    <w:rsid w:val="00525AFD"/>
    <w:rsid w:val="00544493"/>
    <w:rsid w:val="0055076B"/>
    <w:rsid w:val="005713BC"/>
    <w:rsid w:val="00580BA4"/>
    <w:rsid w:val="00581856"/>
    <w:rsid w:val="00584743"/>
    <w:rsid w:val="00584B5A"/>
    <w:rsid w:val="005915B5"/>
    <w:rsid w:val="005A41CD"/>
    <w:rsid w:val="005B0F22"/>
    <w:rsid w:val="005D7A01"/>
    <w:rsid w:val="005F6977"/>
    <w:rsid w:val="00603E43"/>
    <w:rsid w:val="00612860"/>
    <w:rsid w:val="00613E95"/>
    <w:rsid w:val="00616EA7"/>
    <w:rsid w:val="00620D3A"/>
    <w:rsid w:val="00621569"/>
    <w:rsid w:val="00626229"/>
    <w:rsid w:val="00626B9F"/>
    <w:rsid w:val="00630BE5"/>
    <w:rsid w:val="006311D1"/>
    <w:rsid w:val="00637A9F"/>
    <w:rsid w:val="00664BB5"/>
    <w:rsid w:val="00677796"/>
    <w:rsid w:val="006800DE"/>
    <w:rsid w:val="0068774B"/>
    <w:rsid w:val="00694D76"/>
    <w:rsid w:val="006A24F3"/>
    <w:rsid w:val="006A4841"/>
    <w:rsid w:val="006A5333"/>
    <w:rsid w:val="006A5724"/>
    <w:rsid w:val="006A68FF"/>
    <w:rsid w:val="006B772A"/>
    <w:rsid w:val="006D04FF"/>
    <w:rsid w:val="006D1851"/>
    <w:rsid w:val="006D5CDC"/>
    <w:rsid w:val="006D7971"/>
    <w:rsid w:val="006F15C8"/>
    <w:rsid w:val="006F238A"/>
    <w:rsid w:val="00707EE9"/>
    <w:rsid w:val="00710E2D"/>
    <w:rsid w:val="00714303"/>
    <w:rsid w:val="00714427"/>
    <w:rsid w:val="007144CC"/>
    <w:rsid w:val="0072089C"/>
    <w:rsid w:val="00722D02"/>
    <w:rsid w:val="00726C8C"/>
    <w:rsid w:val="00753177"/>
    <w:rsid w:val="00753F60"/>
    <w:rsid w:val="00755EA8"/>
    <w:rsid w:val="00770B40"/>
    <w:rsid w:val="00771635"/>
    <w:rsid w:val="00787519"/>
    <w:rsid w:val="0079502D"/>
    <w:rsid w:val="007A5D04"/>
    <w:rsid w:val="007B4A17"/>
    <w:rsid w:val="007C68EF"/>
    <w:rsid w:val="007F31EF"/>
    <w:rsid w:val="00810E02"/>
    <w:rsid w:val="0081112F"/>
    <w:rsid w:val="00820576"/>
    <w:rsid w:val="00822434"/>
    <w:rsid w:val="00836C65"/>
    <w:rsid w:val="00844A87"/>
    <w:rsid w:val="00852B3C"/>
    <w:rsid w:val="008548CF"/>
    <w:rsid w:val="0085689E"/>
    <w:rsid w:val="00865240"/>
    <w:rsid w:val="0087042F"/>
    <w:rsid w:val="008711BD"/>
    <w:rsid w:val="0087434D"/>
    <w:rsid w:val="00880071"/>
    <w:rsid w:val="008811AB"/>
    <w:rsid w:val="00881ECD"/>
    <w:rsid w:val="00883677"/>
    <w:rsid w:val="00893811"/>
    <w:rsid w:val="008A153C"/>
    <w:rsid w:val="008D6F45"/>
    <w:rsid w:val="008E01C9"/>
    <w:rsid w:val="008E5FB5"/>
    <w:rsid w:val="008E6DAD"/>
    <w:rsid w:val="008F0785"/>
    <w:rsid w:val="008F1F9E"/>
    <w:rsid w:val="009045A6"/>
    <w:rsid w:val="00907877"/>
    <w:rsid w:val="009249FA"/>
    <w:rsid w:val="00926FFE"/>
    <w:rsid w:val="00927DE1"/>
    <w:rsid w:val="009325F1"/>
    <w:rsid w:val="00944F9D"/>
    <w:rsid w:val="009469B1"/>
    <w:rsid w:val="009501A4"/>
    <w:rsid w:val="009507B6"/>
    <w:rsid w:val="009734A2"/>
    <w:rsid w:val="00982D52"/>
    <w:rsid w:val="009A6EFF"/>
    <w:rsid w:val="009B7674"/>
    <w:rsid w:val="009C16FB"/>
    <w:rsid w:val="009D40EE"/>
    <w:rsid w:val="009D4CDD"/>
    <w:rsid w:val="009E104D"/>
    <w:rsid w:val="009E2CAB"/>
    <w:rsid w:val="009F63AC"/>
    <w:rsid w:val="00A05444"/>
    <w:rsid w:val="00A43F98"/>
    <w:rsid w:val="00A61295"/>
    <w:rsid w:val="00A61941"/>
    <w:rsid w:val="00A6230E"/>
    <w:rsid w:val="00A6467A"/>
    <w:rsid w:val="00A6525A"/>
    <w:rsid w:val="00A72093"/>
    <w:rsid w:val="00A868AB"/>
    <w:rsid w:val="00A970A0"/>
    <w:rsid w:val="00AA0FE3"/>
    <w:rsid w:val="00AA1E4B"/>
    <w:rsid w:val="00AA5DCF"/>
    <w:rsid w:val="00AB56A9"/>
    <w:rsid w:val="00AC1CBE"/>
    <w:rsid w:val="00AD290E"/>
    <w:rsid w:val="00AE65DF"/>
    <w:rsid w:val="00AF313C"/>
    <w:rsid w:val="00AF6085"/>
    <w:rsid w:val="00B16604"/>
    <w:rsid w:val="00B2001B"/>
    <w:rsid w:val="00B2580E"/>
    <w:rsid w:val="00B42F46"/>
    <w:rsid w:val="00B44742"/>
    <w:rsid w:val="00B448B0"/>
    <w:rsid w:val="00B475B4"/>
    <w:rsid w:val="00B51A43"/>
    <w:rsid w:val="00B5288E"/>
    <w:rsid w:val="00B601BB"/>
    <w:rsid w:val="00B62B48"/>
    <w:rsid w:val="00B64468"/>
    <w:rsid w:val="00B645D9"/>
    <w:rsid w:val="00B65A57"/>
    <w:rsid w:val="00B708C6"/>
    <w:rsid w:val="00B74B1A"/>
    <w:rsid w:val="00B91AEA"/>
    <w:rsid w:val="00B95F24"/>
    <w:rsid w:val="00B96B2C"/>
    <w:rsid w:val="00B96B98"/>
    <w:rsid w:val="00BB7862"/>
    <w:rsid w:val="00BC6F21"/>
    <w:rsid w:val="00BD6322"/>
    <w:rsid w:val="00BE16E8"/>
    <w:rsid w:val="00BE3A91"/>
    <w:rsid w:val="00BF393A"/>
    <w:rsid w:val="00C16E19"/>
    <w:rsid w:val="00C24189"/>
    <w:rsid w:val="00C34F60"/>
    <w:rsid w:val="00C37BE6"/>
    <w:rsid w:val="00C46AFF"/>
    <w:rsid w:val="00C50219"/>
    <w:rsid w:val="00C56418"/>
    <w:rsid w:val="00C72B09"/>
    <w:rsid w:val="00C8192A"/>
    <w:rsid w:val="00C83BCD"/>
    <w:rsid w:val="00C86372"/>
    <w:rsid w:val="00C91436"/>
    <w:rsid w:val="00C95A6A"/>
    <w:rsid w:val="00C977C9"/>
    <w:rsid w:val="00CA7096"/>
    <w:rsid w:val="00CB1521"/>
    <w:rsid w:val="00CB68CE"/>
    <w:rsid w:val="00CC5297"/>
    <w:rsid w:val="00CD4554"/>
    <w:rsid w:val="00CD6EBB"/>
    <w:rsid w:val="00CF3ADA"/>
    <w:rsid w:val="00CF5C7B"/>
    <w:rsid w:val="00CF7103"/>
    <w:rsid w:val="00D1331A"/>
    <w:rsid w:val="00D24AF8"/>
    <w:rsid w:val="00D54A95"/>
    <w:rsid w:val="00D64E93"/>
    <w:rsid w:val="00D668D7"/>
    <w:rsid w:val="00D81B4A"/>
    <w:rsid w:val="00D81EF1"/>
    <w:rsid w:val="00D851E4"/>
    <w:rsid w:val="00D86492"/>
    <w:rsid w:val="00D87D2F"/>
    <w:rsid w:val="00D9165A"/>
    <w:rsid w:val="00D924CD"/>
    <w:rsid w:val="00D93457"/>
    <w:rsid w:val="00D94D76"/>
    <w:rsid w:val="00DA2D12"/>
    <w:rsid w:val="00DA385B"/>
    <w:rsid w:val="00DB4B29"/>
    <w:rsid w:val="00DB5810"/>
    <w:rsid w:val="00DB7C7A"/>
    <w:rsid w:val="00DD145A"/>
    <w:rsid w:val="00DD2702"/>
    <w:rsid w:val="00DD36FE"/>
    <w:rsid w:val="00DD4A29"/>
    <w:rsid w:val="00DD6EFC"/>
    <w:rsid w:val="00DD788D"/>
    <w:rsid w:val="00DE1B3E"/>
    <w:rsid w:val="00DF774A"/>
    <w:rsid w:val="00E0599E"/>
    <w:rsid w:val="00E20C9C"/>
    <w:rsid w:val="00E2585E"/>
    <w:rsid w:val="00E312B0"/>
    <w:rsid w:val="00E31715"/>
    <w:rsid w:val="00E43801"/>
    <w:rsid w:val="00E44C6F"/>
    <w:rsid w:val="00E461F9"/>
    <w:rsid w:val="00E553CA"/>
    <w:rsid w:val="00E56B8B"/>
    <w:rsid w:val="00E6637B"/>
    <w:rsid w:val="00E730AD"/>
    <w:rsid w:val="00E81F78"/>
    <w:rsid w:val="00E865C2"/>
    <w:rsid w:val="00E875B9"/>
    <w:rsid w:val="00E93E7F"/>
    <w:rsid w:val="00E94D2B"/>
    <w:rsid w:val="00EC0E8D"/>
    <w:rsid w:val="00EC5E73"/>
    <w:rsid w:val="00EC6BC1"/>
    <w:rsid w:val="00ED268A"/>
    <w:rsid w:val="00EE030F"/>
    <w:rsid w:val="00F00D72"/>
    <w:rsid w:val="00F01CAB"/>
    <w:rsid w:val="00F03871"/>
    <w:rsid w:val="00F12909"/>
    <w:rsid w:val="00F21130"/>
    <w:rsid w:val="00F25CBD"/>
    <w:rsid w:val="00F55342"/>
    <w:rsid w:val="00F610DC"/>
    <w:rsid w:val="00F6143E"/>
    <w:rsid w:val="00F6783D"/>
    <w:rsid w:val="00F73F8F"/>
    <w:rsid w:val="00F75AE6"/>
    <w:rsid w:val="00F97A7A"/>
    <w:rsid w:val="00FD6FDE"/>
    <w:rsid w:val="00FD74C5"/>
    <w:rsid w:val="00FD7CF7"/>
    <w:rsid w:val="00FE7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9BCB7"/>
  <w15:docId w15:val="{7EA03201-11B1-421A-A944-952E53ED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9E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1A92-CC3E-41D4-B368-518901DD4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Akgün YEŞİLTEPE</cp:lastModifiedBy>
  <cp:revision>7</cp:revision>
  <cp:lastPrinted>2023-09-29T07:10:00Z</cp:lastPrinted>
  <dcterms:created xsi:type="dcterms:W3CDTF">2024-05-13T07:24:00Z</dcterms:created>
  <dcterms:modified xsi:type="dcterms:W3CDTF">2024-05-13T08:49:00Z</dcterms:modified>
</cp:coreProperties>
</file>